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6D22680E" w:rsidR="00654F96" w:rsidRDefault="00654F96" w:rsidP="00C40F7C">
      <w:pPr>
        <w:spacing w:after="0" w:line="259" w:lineRule="auto"/>
        <w:ind w:left="0" w:firstLine="0"/>
      </w:pPr>
    </w:p>
    <w:p w14:paraId="613E802A" w14:textId="3F3268AF" w:rsidR="00A17516" w:rsidRDefault="005E6970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Proceedings at a meeting held on 8 March 2023</w:t>
      </w:r>
      <w:r w:rsidR="0012554B">
        <w:rPr>
          <w:rFonts w:asciiTheme="minorHAnsi" w:hAnsiTheme="minorHAnsi" w:cstheme="minorHAnsi"/>
          <w:szCs w:val="18"/>
        </w:rPr>
        <w:t>.</w:t>
      </w:r>
    </w:p>
    <w:p w14:paraId="0BE6E4DC" w14:textId="33E672E3" w:rsidR="0012554B" w:rsidRDefault="0012554B" w:rsidP="00A17516">
      <w:pPr>
        <w:ind w:left="1781" w:right="342"/>
        <w:rPr>
          <w:rFonts w:asciiTheme="minorHAnsi" w:hAnsiTheme="minorHAnsi" w:cstheme="minorHAnsi"/>
          <w:szCs w:val="18"/>
        </w:rPr>
      </w:pPr>
    </w:p>
    <w:p w14:paraId="2AD23353" w14:textId="43005836" w:rsidR="0012554B" w:rsidRPr="00CB666C" w:rsidRDefault="0012554B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Present:  Cllrs C Ward [Chairman]  A Gaffney  J Foote  D Briffett  A</w:t>
      </w:r>
      <w:r w:rsidR="00512FAD">
        <w:rPr>
          <w:rFonts w:asciiTheme="minorHAnsi" w:hAnsiTheme="minorHAnsi" w:cstheme="minorHAnsi"/>
          <w:szCs w:val="18"/>
        </w:rPr>
        <w:t xml:space="preserve"> M Keenan</w:t>
      </w:r>
      <w:r w:rsidR="002E5166">
        <w:rPr>
          <w:rFonts w:asciiTheme="minorHAnsi" w:hAnsiTheme="minorHAnsi" w:cstheme="minorHAnsi"/>
          <w:szCs w:val="18"/>
        </w:rPr>
        <w:t xml:space="preserve"> + 1 Wilpshire parishioner and 1 Clayton Le Dale parishioner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840"/>
        <w:gridCol w:w="7645"/>
        <w:gridCol w:w="2005"/>
      </w:tblGrid>
      <w:tr w:rsidR="008B5125" w14:paraId="2D9ACA60" w14:textId="77777777" w:rsidTr="00512FAD">
        <w:trPr>
          <w:trHeight w:val="6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12CD9D7F" w:rsidR="008B5125" w:rsidRDefault="00512FAD">
            <w:pPr>
              <w:spacing w:after="0" w:line="259" w:lineRule="auto"/>
              <w:ind w:left="0" w:right="120" w:firstLine="0"/>
              <w:jc w:val="center"/>
            </w:pPr>
            <w:r>
              <w:t>Min No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0D6D9D6F" w:rsidR="008B5125" w:rsidRDefault="00512FAD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Action</w:t>
            </w:r>
          </w:p>
        </w:tc>
      </w:tr>
      <w:tr w:rsidR="00654F96" w14:paraId="79C4FEA8" w14:textId="77777777" w:rsidTr="00512FAD">
        <w:trPr>
          <w:trHeight w:val="6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18F10F09" w:rsidR="00654F96" w:rsidRDefault="003E3EB0">
            <w:pPr>
              <w:spacing w:after="0" w:line="259" w:lineRule="auto"/>
              <w:ind w:left="0" w:right="120" w:firstLine="0"/>
              <w:jc w:val="center"/>
            </w:pPr>
            <w:r>
              <w:t>4699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594C44B5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5DF4BEFA" w14:textId="77777777" w:rsidR="003E3EB0" w:rsidRDefault="003E3EB0" w:rsidP="008B5125">
            <w:pPr>
              <w:spacing w:after="0" w:line="259" w:lineRule="auto"/>
              <w:ind w:left="0" w:firstLine="0"/>
            </w:pPr>
          </w:p>
          <w:p w14:paraId="433B55DF" w14:textId="6CC4E9DA" w:rsidR="003E3EB0" w:rsidRDefault="003E3EB0" w:rsidP="008B5125">
            <w:pPr>
              <w:spacing w:after="0" w:line="259" w:lineRule="auto"/>
              <w:ind w:left="0" w:firstLine="0"/>
            </w:pPr>
            <w:r>
              <w:t xml:space="preserve">The Chairman welcomed everyone to the meeting and reported that Cllr Burrows had resigned due to work </w:t>
            </w:r>
            <w:proofErr w:type="spellStart"/>
            <w:r>
              <w:t>comitments</w:t>
            </w:r>
            <w:proofErr w:type="spellEnd"/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512FAD">
        <w:trPr>
          <w:trHeight w:val="6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42CC99E5" w:rsidR="0067599A" w:rsidRDefault="002E5166">
            <w:pPr>
              <w:spacing w:after="0" w:line="259" w:lineRule="auto"/>
              <w:ind w:left="0" w:right="120" w:firstLine="0"/>
              <w:jc w:val="center"/>
            </w:pPr>
            <w:r>
              <w:t>4700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C29D" w14:textId="17A6BE83" w:rsidR="0067599A" w:rsidRDefault="007C7F3A" w:rsidP="001D5E9F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72E76A7F" w14:textId="77777777" w:rsidR="001D5E9F" w:rsidRDefault="001D5E9F" w:rsidP="001D5E9F">
            <w:pPr>
              <w:spacing w:after="0" w:line="240" w:lineRule="auto"/>
              <w:ind w:left="10"/>
            </w:pPr>
          </w:p>
          <w:p w14:paraId="548EBEDA" w14:textId="72177CE6" w:rsidR="0067599A" w:rsidRDefault="00056B97" w:rsidP="00622582">
            <w:pPr>
              <w:spacing w:after="0" w:line="240" w:lineRule="auto"/>
              <w:ind w:left="0" w:firstLine="0"/>
            </w:pPr>
            <w:r>
              <w:t xml:space="preserve"> Cllr </w:t>
            </w:r>
            <w:r w:rsidR="00D65A85">
              <w:t>Roberts</w:t>
            </w:r>
          </w:p>
          <w:p w14:paraId="033C856B" w14:textId="77777777" w:rsidR="0067599A" w:rsidRDefault="0067599A" w:rsidP="008B5125">
            <w:pPr>
              <w:spacing w:after="0" w:line="259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7D7238" w14:paraId="65D996AB" w14:textId="77777777" w:rsidTr="00512FAD">
        <w:trPr>
          <w:trHeight w:val="6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2EFD" w14:textId="01E6E7E1" w:rsidR="007D7238" w:rsidRDefault="002E5166">
            <w:pPr>
              <w:spacing w:after="0" w:line="259" w:lineRule="auto"/>
              <w:ind w:left="0" w:right="120" w:firstLine="0"/>
              <w:jc w:val="center"/>
            </w:pPr>
            <w:r>
              <w:t>4701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A32C" w14:textId="77777777" w:rsidR="007D7238" w:rsidRDefault="007D7238" w:rsidP="001D5E9F">
            <w:pPr>
              <w:spacing w:after="0" w:line="240" w:lineRule="auto"/>
              <w:ind w:left="10"/>
            </w:pPr>
            <w:r>
              <w:t>Declarations of Interest</w:t>
            </w:r>
          </w:p>
          <w:p w14:paraId="0DF33F50" w14:textId="77777777" w:rsidR="00473DA4" w:rsidRDefault="00473DA4" w:rsidP="001D5E9F">
            <w:pPr>
              <w:spacing w:after="0" w:line="240" w:lineRule="auto"/>
              <w:ind w:left="10"/>
            </w:pPr>
          </w:p>
          <w:p w14:paraId="2A3076FA" w14:textId="5F101765" w:rsidR="00473DA4" w:rsidRDefault="00473DA4" w:rsidP="001D5E9F">
            <w:pPr>
              <w:spacing w:after="0" w:line="240" w:lineRule="auto"/>
              <w:ind w:left="10"/>
            </w:pPr>
            <w:r>
              <w:t>None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3136" w14:textId="77777777" w:rsidR="007D7238" w:rsidRDefault="007D7238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05868A76" w14:textId="77777777" w:rsidTr="00512FAD">
        <w:trPr>
          <w:trHeight w:val="6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92" w14:textId="03823FC7" w:rsidR="0067599A" w:rsidRDefault="007D7238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  <w:r w:rsidR="00473DA4">
              <w:t>702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FAA" w14:textId="77777777" w:rsidR="00622582" w:rsidRDefault="00622582" w:rsidP="00622582">
            <w:pPr>
              <w:spacing w:after="0" w:line="259" w:lineRule="auto"/>
              <w:ind w:left="2" w:firstLine="0"/>
            </w:pPr>
            <w:r>
              <w:t xml:space="preserve">Public participation  </w:t>
            </w:r>
          </w:p>
          <w:p w14:paraId="241CAACA" w14:textId="2E440BB7" w:rsidR="00622582" w:rsidRDefault="00473DA4" w:rsidP="0067599A">
            <w:pPr>
              <w:spacing w:after="0" w:line="240" w:lineRule="auto"/>
              <w:ind w:left="0" w:firstLine="0"/>
            </w:pPr>
            <w:r>
              <w:t>None</w:t>
            </w:r>
          </w:p>
          <w:p w14:paraId="7AD0CEF0" w14:textId="77777777" w:rsidR="0067599A" w:rsidRDefault="0067599A" w:rsidP="0067599A">
            <w:pPr>
              <w:spacing w:after="0" w:line="240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8EF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512FAD">
        <w:trPr>
          <w:trHeight w:val="6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512FAD">
        <w:trPr>
          <w:trHeight w:val="6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4A0B02D7" w:rsidR="0067599A" w:rsidRDefault="00473DA4">
            <w:pPr>
              <w:spacing w:after="0" w:line="259" w:lineRule="auto"/>
              <w:ind w:left="0" w:right="120" w:firstLine="0"/>
              <w:jc w:val="center"/>
            </w:pPr>
            <w:r>
              <w:t>4703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2378E1D4" w:rsidR="00D34963" w:rsidRDefault="00D34963" w:rsidP="00BC2726">
            <w:pPr>
              <w:spacing w:after="0" w:line="240" w:lineRule="auto"/>
              <w:ind w:left="0" w:firstLine="0"/>
            </w:pPr>
            <w:r>
              <w:t xml:space="preserve">Approval of the minutes of the WPC meeting held on </w:t>
            </w:r>
            <w:r w:rsidR="007D7238">
              <w:t>18 January 2023</w:t>
            </w:r>
          </w:p>
          <w:p w14:paraId="6F7C3D35" w14:textId="0C450721" w:rsidR="00473DA4" w:rsidRDefault="00473DA4" w:rsidP="00BC2726">
            <w:pPr>
              <w:spacing w:after="0" w:line="240" w:lineRule="auto"/>
              <w:ind w:left="0" w:firstLine="0"/>
            </w:pPr>
          </w:p>
          <w:p w14:paraId="4F2F2D9E" w14:textId="5C1785EA" w:rsidR="00473DA4" w:rsidRDefault="00542177" w:rsidP="00BC2726">
            <w:pPr>
              <w:spacing w:after="0" w:line="240" w:lineRule="auto"/>
              <w:ind w:left="0" w:firstLine="0"/>
            </w:pPr>
            <w:r>
              <w:t>Approved as a true record</w:t>
            </w:r>
          </w:p>
          <w:p w14:paraId="0D7942AB" w14:textId="77777777" w:rsidR="00542177" w:rsidRDefault="00542177" w:rsidP="00BC2726">
            <w:pPr>
              <w:spacing w:after="0" w:line="240" w:lineRule="auto"/>
              <w:ind w:left="0" w:firstLine="0"/>
            </w:pPr>
          </w:p>
          <w:p w14:paraId="2C42D8C7" w14:textId="543A4FE2" w:rsidR="00542177" w:rsidRDefault="00542177" w:rsidP="00BC2726">
            <w:pPr>
              <w:spacing w:after="0" w:line="240" w:lineRule="auto"/>
              <w:ind w:left="0" w:firstLine="0"/>
            </w:pPr>
            <w:r>
              <w:t>Proposed Cllr Gaffney   and Seconded by Cllr Briffett</w:t>
            </w:r>
          </w:p>
          <w:p w14:paraId="5924A376" w14:textId="494E2998" w:rsidR="003D4275" w:rsidRDefault="003D4275" w:rsidP="00BC2726">
            <w:pPr>
              <w:spacing w:after="0" w:line="240" w:lineRule="auto"/>
              <w:ind w:left="0" w:firstLine="0"/>
            </w:pPr>
          </w:p>
          <w:p w14:paraId="467A2320" w14:textId="687EAD8A" w:rsidR="0067599A" w:rsidRDefault="0067599A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6695A20" w14:textId="77777777" w:rsidTr="00512FAD">
        <w:trPr>
          <w:trHeight w:val="68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61639876" w:rsidR="0067599A" w:rsidRDefault="00542177">
            <w:pPr>
              <w:spacing w:after="0" w:line="259" w:lineRule="auto"/>
              <w:ind w:left="0" w:right="120" w:firstLine="0"/>
              <w:jc w:val="center"/>
            </w:pPr>
            <w:r>
              <w:t>4704</w:t>
            </w:r>
          </w:p>
        </w:tc>
        <w:tc>
          <w:tcPr>
            <w:tcW w:w="7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F38" w14:textId="77777777" w:rsidR="00D34963" w:rsidRDefault="00D34963" w:rsidP="00BC2726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729D9E26" w14:textId="5EB0EA1E" w:rsidR="0007452E" w:rsidRDefault="0007452E" w:rsidP="00FC015B">
            <w:pPr>
              <w:spacing w:after="0" w:line="240" w:lineRule="auto"/>
              <w:ind w:left="0" w:firstLine="0"/>
            </w:pPr>
          </w:p>
          <w:p w14:paraId="1EFDED66" w14:textId="3760C41C" w:rsidR="000B4CE5" w:rsidRDefault="00CA47B2" w:rsidP="00FC015B">
            <w:pPr>
              <w:spacing w:after="0" w:line="240" w:lineRule="auto"/>
              <w:ind w:left="0" w:firstLine="0"/>
            </w:pPr>
            <w:r>
              <w:t xml:space="preserve">Vicarage Lane Bin issue – this had now been resolved with a smaller bin lorry </w:t>
            </w:r>
            <w:r w:rsidR="00B71E99">
              <w:t>going down to empty the bins.</w:t>
            </w:r>
          </w:p>
          <w:p w14:paraId="6EB98C72" w14:textId="0E346033" w:rsidR="003E3ADF" w:rsidRDefault="003E3ADF" w:rsidP="00FC015B">
            <w:pPr>
              <w:spacing w:after="0" w:line="240" w:lineRule="auto"/>
              <w:ind w:left="0" w:firstLine="0"/>
            </w:pPr>
          </w:p>
          <w:p w14:paraId="0744B195" w14:textId="087960C1" w:rsidR="0007452E" w:rsidRDefault="0007452E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70"/>
        <w:gridCol w:w="7824"/>
        <w:gridCol w:w="1996"/>
      </w:tblGrid>
      <w:tr w:rsidR="00654F96" w14:paraId="57091C53" w14:textId="77777777" w:rsidTr="00783EA6">
        <w:trPr>
          <w:trHeight w:val="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FEA7" w14:textId="77777777" w:rsidR="00654F96" w:rsidRDefault="00654F96">
            <w:pPr>
              <w:spacing w:after="160" w:line="259" w:lineRule="auto"/>
              <w:ind w:left="0" w:firstLine="0"/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1E4FD" w14:textId="0A2C8431" w:rsidR="00654F96" w:rsidRDefault="00654F96">
            <w:pPr>
              <w:spacing w:after="0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7F79" w14:textId="77777777" w:rsidR="00654F96" w:rsidRDefault="00654F96">
            <w:pPr>
              <w:spacing w:after="160" w:line="259" w:lineRule="auto"/>
              <w:ind w:left="0" w:firstLine="0"/>
            </w:pPr>
          </w:p>
        </w:tc>
      </w:tr>
      <w:tr w:rsidR="00832026" w14:paraId="5F8989E5" w14:textId="77777777" w:rsidTr="00783EA6">
        <w:trPr>
          <w:trHeight w:val="4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2F4" w14:textId="392DAAFE" w:rsidR="00832026" w:rsidRDefault="00F35F92">
            <w:pPr>
              <w:spacing w:after="0" w:line="259" w:lineRule="auto"/>
              <w:ind w:left="2" w:firstLine="0"/>
            </w:pPr>
            <w:r>
              <w:t>4</w:t>
            </w:r>
            <w:r w:rsidR="00567F70">
              <w:t>7</w:t>
            </w:r>
            <w:r>
              <w:t>05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ECAA" w14:textId="20D761FA" w:rsidR="001B435D" w:rsidRDefault="001B435D" w:rsidP="00832026">
            <w:pPr>
              <w:spacing w:after="0" w:line="259" w:lineRule="auto"/>
              <w:ind w:left="29" w:firstLine="0"/>
            </w:pPr>
            <w:r>
              <w:t>DRPA – works to the Play Area were scheduled fo</w:t>
            </w:r>
            <w:r w:rsidR="00056B97">
              <w:t>r end March 2023</w:t>
            </w:r>
            <w:r>
              <w:t xml:space="preserve"> </w:t>
            </w:r>
          </w:p>
          <w:p w14:paraId="2CA63A7A" w14:textId="77777777" w:rsidR="001B435D" w:rsidRDefault="001B435D" w:rsidP="00832026">
            <w:pPr>
              <w:spacing w:after="0" w:line="259" w:lineRule="auto"/>
              <w:ind w:left="29" w:firstLine="0"/>
            </w:pPr>
          </w:p>
          <w:p w14:paraId="22F03A02" w14:textId="43C7D52B" w:rsidR="004153DF" w:rsidRDefault="00571219" w:rsidP="00CA07B4">
            <w:pPr>
              <w:spacing w:after="0" w:line="259" w:lineRule="auto"/>
              <w:ind w:left="29" w:firstLine="0"/>
            </w:pPr>
            <w:r>
              <w:t xml:space="preserve">Trees bordering the Play Area </w:t>
            </w:r>
            <w:r w:rsidR="00CA07B4">
              <w:t xml:space="preserve">– </w:t>
            </w:r>
            <w:r w:rsidR="00764D2A">
              <w:t xml:space="preserve">Fisher Forestry have quoted £350.00 to fell the Ash tree with Ash die back </w:t>
            </w:r>
            <w:r w:rsidR="001D21BC">
              <w:t xml:space="preserve"> T6 –</w:t>
            </w:r>
            <w:r w:rsidR="00764D2A">
              <w:t xml:space="preserve"> </w:t>
            </w:r>
            <w:r w:rsidR="001D21BC">
              <w:t>it was agreed by all to instruct Fisher Forestry to fell the tree and the Clerk to check the tree report in respect of the other 4 trees on the adjacent land</w:t>
            </w:r>
          </w:p>
          <w:p w14:paraId="2BD05D06" w14:textId="738D80C6" w:rsidR="00323F43" w:rsidRDefault="00323F43" w:rsidP="00CA07B4">
            <w:pPr>
              <w:spacing w:after="0" w:line="259" w:lineRule="auto"/>
              <w:ind w:left="29" w:firstLine="0"/>
            </w:pPr>
          </w:p>
          <w:p w14:paraId="77B1A567" w14:textId="77777777" w:rsidR="00F35F92" w:rsidRDefault="00323F43" w:rsidP="00CA07B4">
            <w:pPr>
              <w:spacing w:after="0" w:line="259" w:lineRule="auto"/>
              <w:ind w:left="29" w:firstLine="0"/>
            </w:pPr>
            <w:r>
              <w:t>Yates Playgrounds asked to inspect the play area</w:t>
            </w:r>
            <w:r w:rsidR="00056B97">
              <w:t xml:space="preserve"> </w:t>
            </w:r>
            <w:r w:rsidR="006B7E3F">
              <w:t xml:space="preserve">£180.00 + VAT per inspection </w:t>
            </w:r>
            <w:r w:rsidR="00B63DD8">
              <w:t xml:space="preserve"> </w:t>
            </w:r>
            <w:r w:rsidR="001D21BC">
              <w:t xml:space="preserve">- </w:t>
            </w:r>
          </w:p>
          <w:p w14:paraId="69108793" w14:textId="77777777" w:rsidR="00F35F92" w:rsidRDefault="00F35F92" w:rsidP="00CA07B4">
            <w:pPr>
              <w:spacing w:after="0" w:line="259" w:lineRule="auto"/>
              <w:ind w:left="29" w:firstLine="0"/>
            </w:pPr>
          </w:p>
          <w:p w14:paraId="1C654231" w14:textId="5FC51AB9" w:rsidR="002252B7" w:rsidRDefault="00D95DB4" w:rsidP="00CA07B4">
            <w:pPr>
              <w:spacing w:after="0" w:line="259" w:lineRule="auto"/>
              <w:ind w:left="29" w:firstLine="0"/>
            </w:pPr>
            <w:r>
              <w:t>Proposed by Cllr Foote</w:t>
            </w:r>
            <w:r w:rsidR="00CB1408">
              <w:t xml:space="preserve"> to have 2 inspections per year with a report Spring [March] and Autumn [September]</w:t>
            </w:r>
            <w:r w:rsidR="00F35F92">
              <w:t xml:space="preserve">  The report to include photographs of defects.</w:t>
            </w:r>
            <w:r>
              <w:t xml:space="preserve"> Seconded by </w:t>
            </w:r>
            <w:r w:rsidR="008908AC">
              <w:t>Cllr Briffett</w:t>
            </w:r>
          </w:p>
          <w:p w14:paraId="279F0B58" w14:textId="1B82E42C" w:rsidR="008908AC" w:rsidRDefault="008908AC" w:rsidP="00CA07B4">
            <w:pPr>
              <w:spacing w:after="0" w:line="259" w:lineRule="auto"/>
              <w:ind w:left="29" w:firstLine="0"/>
            </w:pPr>
          </w:p>
          <w:p w14:paraId="07781E1D" w14:textId="6B15910C" w:rsidR="008908AC" w:rsidRDefault="008908AC" w:rsidP="00CA07B4">
            <w:pPr>
              <w:spacing w:after="0" w:line="259" w:lineRule="auto"/>
              <w:ind w:left="29" w:firstLine="0"/>
            </w:pPr>
            <w:r>
              <w:t>A vote was taken which was unanimously agreed.</w:t>
            </w:r>
          </w:p>
          <w:p w14:paraId="3916659E" w14:textId="77777777" w:rsidR="002252B7" w:rsidRDefault="002252B7" w:rsidP="00CA07B4">
            <w:pPr>
              <w:spacing w:after="0" w:line="259" w:lineRule="auto"/>
              <w:ind w:left="29" w:firstLine="0"/>
            </w:pPr>
          </w:p>
          <w:p w14:paraId="7B30FA5E" w14:textId="4476CA27" w:rsidR="00CA07B4" w:rsidRDefault="00CA07B4" w:rsidP="00F35F92">
            <w:pPr>
              <w:spacing w:after="0" w:line="259" w:lineRule="auto"/>
              <w:ind w:left="29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DD0A" w14:textId="3E8771BB" w:rsidR="00832026" w:rsidRPr="004C50DF" w:rsidRDefault="00F35F92">
            <w:pPr>
              <w:spacing w:after="0" w:line="259" w:lineRule="auto"/>
              <w:ind w:left="32" w:firstLine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Clerk to instruct Fisher Forestry and Yates Playgrounds</w:t>
            </w:r>
          </w:p>
        </w:tc>
      </w:tr>
      <w:tr w:rsidR="00654F96" w14:paraId="5EEEC411" w14:textId="77777777" w:rsidTr="00783EA6">
        <w:trPr>
          <w:trHeight w:val="4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0E24951F" w:rsidR="00654F96" w:rsidRDefault="00963141">
            <w:pPr>
              <w:spacing w:after="0" w:line="259" w:lineRule="auto"/>
              <w:ind w:left="2" w:firstLine="0"/>
            </w:pPr>
            <w:r>
              <w:t>4706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7DC98160" w:rsidR="00654F96" w:rsidRDefault="00D52BFE">
            <w:pPr>
              <w:spacing w:after="0" w:line="259" w:lineRule="auto"/>
              <w:ind w:left="29" w:firstLine="0"/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367531FE" w14:textId="6A31E6AE" w:rsidR="00A5729E" w:rsidRDefault="00A5729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6A574C4E" w14:textId="7D6717B3" w:rsidR="00432349" w:rsidRPr="003509D5" w:rsidRDefault="00963141">
            <w:pPr>
              <w:spacing w:after="0" w:line="259" w:lineRule="auto"/>
              <w:ind w:left="29" w:firstLine="0"/>
              <w:rPr>
                <w:rFonts w:asciiTheme="minorHAnsi" w:eastAsia="Arial" w:hAnsiTheme="minorHAnsi" w:cstheme="minorHAnsi"/>
              </w:rPr>
            </w:pPr>
            <w:r w:rsidRPr="003509D5">
              <w:rPr>
                <w:rFonts w:asciiTheme="minorHAnsi" w:eastAsia="Arial" w:hAnsiTheme="minorHAnsi" w:cstheme="minorHAnsi"/>
              </w:rPr>
              <w:t>None</w:t>
            </w:r>
          </w:p>
          <w:p w14:paraId="26DAB0A8" w14:textId="40DAFDFD" w:rsidR="00432349" w:rsidRPr="00CF7ACD" w:rsidRDefault="0043234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77777777" w:rsidR="00654F96" w:rsidRDefault="00D52BFE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654F96" w14:paraId="68750EA5" w14:textId="77777777" w:rsidTr="00783EA6">
        <w:trPr>
          <w:trHeight w:val="178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1338F532" w:rsidR="00654F96" w:rsidRDefault="003509D5">
            <w:pPr>
              <w:spacing w:after="0" w:line="259" w:lineRule="auto"/>
              <w:ind w:left="2" w:firstLine="0"/>
            </w:pPr>
            <w:r>
              <w:t>4707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5DAE" w14:textId="5F91EDF8" w:rsidR="00654F96" w:rsidRDefault="00D52BFE" w:rsidP="006B7E3F">
            <w:pPr>
              <w:spacing w:after="13" w:line="259" w:lineRule="auto"/>
              <w:ind w:left="29" w:firstLine="0"/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1F31F28" w14:textId="11C5D3E8" w:rsidR="00406551" w:rsidRDefault="00891692" w:rsidP="00491178">
            <w:pPr>
              <w:spacing w:after="25" w:line="259" w:lineRule="auto"/>
              <w:ind w:left="29" w:firstLine="0"/>
            </w:pPr>
            <w:r>
              <w:t xml:space="preserve">L Lund  </w:t>
            </w:r>
            <w:r w:rsidR="00A30C06">
              <w:t xml:space="preserve">February and March </w:t>
            </w:r>
            <w:r w:rsidR="00B42156">
              <w:t>202</w:t>
            </w:r>
            <w:r w:rsidR="00A30C06">
              <w:t xml:space="preserve">3 </w:t>
            </w:r>
            <w:r w:rsidR="00B54F81">
              <w:t xml:space="preserve"> </w:t>
            </w:r>
            <w:r w:rsidR="00D52BFE">
              <w:t xml:space="preserve"> salary </w:t>
            </w:r>
            <w:r w:rsidR="007342C7">
              <w:t xml:space="preserve">2 x </w:t>
            </w:r>
            <w:r w:rsidR="00D52BFE">
              <w:t>£4</w:t>
            </w:r>
            <w:r w:rsidR="0061493B">
              <w:t>96.90</w:t>
            </w:r>
            <w:r w:rsidR="004B2A28">
              <w:t>= £</w:t>
            </w:r>
            <w:r w:rsidR="00C2551A">
              <w:t>993.80</w:t>
            </w:r>
            <w:r w:rsidR="0061493B">
              <w:t xml:space="preserve"> – </w:t>
            </w:r>
            <w:r w:rsidR="00C2551A">
              <w:t>198.76</w:t>
            </w:r>
            <w:r w:rsidR="0061493B">
              <w:t xml:space="preserve"> tax = £</w:t>
            </w:r>
            <w:r w:rsidR="00C2551A">
              <w:t>795.</w:t>
            </w:r>
            <w:r w:rsidR="002833D9">
              <w:t>0</w:t>
            </w:r>
            <w:r w:rsidR="00C2551A">
              <w:t>4</w:t>
            </w:r>
            <w:r w:rsidR="008B035E">
              <w:t xml:space="preserve">  cheque no  </w:t>
            </w:r>
            <w:r w:rsidR="00ED1473">
              <w:t>102267</w:t>
            </w:r>
          </w:p>
          <w:p w14:paraId="32BC69A8" w14:textId="77777777" w:rsidR="00131228" w:rsidRDefault="00131228" w:rsidP="00491178">
            <w:pPr>
              <w:spacing w:after="25" w:line="259" w:lineRule="auto"/>
              <w:ind w:left="29" w:firstLine="0"/>
            </w:pPr>
          </w:p>
          <w:p w14:paraId="3912C9CE" w14:textId="13BBC7A8" w:rsidR="00857773" w:rsidRDefault="00857773" w:rsidP="003177CA">
            <w:pPr>
              <w:spacing w:after="3" w:line="259" w:lineRule="auto"/>
              <w:ind w:left="0" w:firstLine="0"/>
            </w:pPr>
            <w:r>
              <w:t xml:space="preserve">HMRC tax </w:t>
            </w:r>
            <w:r w:rsidR="00B54F81">
              <w:t xml:space="preserve"> </w:t>
            </w:r>
            <w:r>
              <w:t xml:space="preserve"> </w:t>
            </w:r>
            <w:r w:rsidR="00C2551A">
              <w:t xml:space="preserve">£198.76 </w:t>
            </w:r>
            <w:r>
              <w:t xml:space="preserve">cheque no </w:t>
            </w:r>
            <w:r w:rsidR="00811A5C">
              <w:t>102268</w:t>
            </w:r>
          </w:p>
          <w:p w14:paraId="512A65A3" w14:textId="12254332" w:rsidR="005C6443" w:rsidRDefault="005C6443" w:rsidP="008B50C7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NW Air Ambulance - £105.00</w:t>
            </w:r>
            <w:r w:rsidR="0013122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 cheque no</w:t>
            </w:r>
            <w:r w:rsidR="00A14521">
              <w:rPr>
                <w:rFonts w:asciiTheme="minorHAnsi" w:eastAsia="Times New Roman" w:hAnsiTheme="minorHAnsi" w:cstheme="minorHAnsi"/>
                <w:color w:val="auto"/>
                <w:szCs w:val="18"/>
              </w:rPr>
              <w:t>102269</w:t>
            </w:r>
          </w:p>
          <w:p w14:paraId="628A00AB" w14:textId="4A4259E1" w:rsidR="005C6443" w:rsidRDefault="005C6443" w:rsidP="008B50C7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Little Green Bus - £155.00</w:t>
            </w:r>
            <w:r w:rsidR="0013122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 cheque no</w:t>
            </w:r>
            <w:r w:rsidR="00A25D78">
              <w:rPr>
                <w:rFonts w:asciiTheme="minorHAnsi" w:eastAsia="Times New Roman" w:hAnsiTheme="minorHAnsi" w:cstheme="minorHAnsi"/>
                <w:color w:val="auto"/>
                <w:szCs w:val="18"/>
              </w:rPr>
              <w:t>102270</w:t>
            </w:r>
          </w:p>
          <w:p w14:paraId="634893E2" w14:textId="7D7A750B" w:rsidR="005C6443" w:rsidRDefault="005C6443" w:rsidP="008B50C7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Samaritans – pay for a day £85.00</w:t>
            </w:r>
            <w:r w:rsidR="0013122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 cheque no</w:t>
            </w:r>
            <w:r w:rsidR="002D1293">
              <w:rPr>
                <w:rFonts w:asciiTheme="minorHAnsi" w:eastAsia="Times New Roman" w:hAnsiTheme="minorHAnsi" w:cstheme="minorHAnsi"/>
                <w:color w:val="auto"/>
                <w:szCs w:val="18"/>
              </w:rPr>
              <w:t>102271</w:t>
            </w:r>
          </w:p>
          <w:p w14:paraId="237C0B32" w14:textId="39934AC9" w:rsidR="005C6443" w:rsidRDefault="005C6443" w:rsidP="008B50C7">
            <w:pPr>
              <w:pBdr>
                <w:bottom w:val="single" w:sz="6" w:space="1" w:color="auto"/>
              </w:pBd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Bowland Pennine Mountain Rescue Team - £105.00</w:t>
            </w:r>
            <w:r w:rsidR="0013122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cheque no</w:t>
            </w:r>
            <w:r w:rsidR="00F03BCF">
              <w:rPr>
                <w:rFonts w:asciiTheme="minorHAnsi" w:eastAsia="Times New Roman" w:hAnsiTheme="minorHAnsi" w:cstheme="minorHAnsi"/>
                <w:color w:val="auto"/>
                <w:szCs w:val="18"/>
              </w:rPr>
              <w:t>102272</w:t>
            </w:r>
          </w:p>
          <w:p w14:paraId="0C3CE23D" w14:textId="0B233378" w:rsidR="0053794E" w:rsidRDefault="00BA6BE1" w:rsidP="008B50C7">
            <w:pPr>
              <w:pBdr>
                <w:bottom w:val="single" w:sz="6" w:space="1" w:color="auto"/>
              </w:pBd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RVBC  Grass cutting at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Tip</w:t>
            </w:r>
            <w:r w:rsidR="000A0960">
              <w:rPr>
                <w:rFonts w:asciiTheme="minorHAnsi" w:eastAsia="Times New Roman" w:hAnsiTheme="minorHAnsi" w:cstheme="minorHAnsi"/>
                <w:color w:val="auto"/>
                <w:szCs w:val="18"/>
              </w:rPr>
              <w:t>p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ings</w:t>
            </w:r>
            <w:proofErr w:type="spellEnd"/>
            <w:r w:rsidR="000A0960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Meadow  £807.72  [VAT £134.62]</w:t>
            </w:r>
            <w:r w:rsidR="00053569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cheque no 102273</w:t>
            </w:r>
          </w:p>
          <w:p w14:paraId="607A2DD3" w14:textId="7C68C232" w:rsidR="003509D5" w:rsidRDefault="003509D5" w:rsidP="008B50C7">
            <w:pPr>
              <w:pBdr>
                <w:bottom w:val="single" w:sz="6" w:space="1" w:color="auto"/>
              </w:pBd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Citizens Advice Bureau </w:t>
            </w:r>
            <w:r w:rsidR="00F857A9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="00F857A9">
              <w:rPr>
                <w:rFonts w:asciiTheme="minorHAnsi" w:eastAsia="Times New Roman" w:hAnsiTheme="minorHAnsi" w:cstheme="minorHAnsi"/>
                <w:color w:val="auto"/>
                <w:szCs w:val="18"/>
              </w:rPr>
              <w:t>Cllr Gaffney proposed a donation of £200.00</w:t>
            </w:r>
            <w:r w:rsidR="00FF5F6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="00CB2DF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cheque no </w:t>
            </w:r>
            <w:r w:rsidR="00C63A35">
              <w:rPr>
                <w:rFonts w:asciiTheme="minorHAnsi" w:eastAsia="Times New Roman" w:hAnsiTheme="minorHAnsi" w:cstheme="minorHAnsi"/>
                <w:color w:val="auto"/>
                <w:szCs w:val="18"/>
              </w:rPr>
              <w:t>102275</w:t>
            </w:r>
            <w:r w:rsidR="00FF5F6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seconded by Cllr Ward agreed unanimously and the clerk was asked to write a letter to RVBC asking that the funding to Citizens Advice Bureau</w:t>
            </w:r>
            <w:r w:rsidR="00E51410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be retained.</w:t>
            </w:r>
          </w:p>
          <w:p w14:paraId="68C633A3" w14:textId="297A9879" w:rsidR="005C6443" w:rsidRDefault="005C6443" w:rsidP="008B50C7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Wilpshire Methodist Church – donation for rent of meeting room - £</w:t>
            </w:r>
            <w:r w:rsidR="00131228">
              <w:rPr>
                <w:rFonts w:asciiTheme="minorHAnsi" w:eastAsia="Times New Roman" w:hAnsiTheme="minorHAnsi" w:cstheme="minorHAnsi"/>
                <w:color w:val="auto"/>
                <w:szCs w:val="18"/>
              </w:rPr>
              <w:t>400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.00</w:t>
            </w:r>
            <w:r w:rsidR="00C63A35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cheque no 102274</w:t>
            </w:r>
          </w:p>
          <w:p w14:paraId="67A8C8C0" w14:textId="77777777" w:rsidR="005C6443" w:rsidRDefault="005C6443" w:rsidP="003177CA">
            <w:pPr>
              <w:spacing w:after="3" w:line="259" w:lineRule="auto"/>
              <w:ind w:left="0" w:firstLine="0"/>
            </w:pPr>
          </w:p>
          <w:p w14:paraId="642D5AF6" w14:textId="3B07727F" w:rsidR="00D7757F" w:rsidRDefault="00D7757F" w:rsidP="006756F6">
            <w:pPr>
              <w:pBdr>
                <w:bottom w:val="single" w:sz="6" w:space="1" w:color="auto"/>
              </w:pBdr>
              <w:spacing w:after="3" w:line="259" w:lineRule="auto"/>
              <w:ind w:left="0" w:firstLine="0"/>
            </w:pPr>
          </w:p>
          <w:p w14:paraId="48ECF94B" w14:textId="67D79EE5" w:rsidR="00D7757F" w:rsidRDefault="004875A6" w:rsidP="006756F6">
            <w:pPr>
              <w:spacing w:after="3" w:line="259" w:lineRule="auto"/>
              <w:ind w:left="0" w:firstLine="0"/>
            </w:pPr>
            <w:r>
              <w:t xml:space="preserve">Remittances </w:t>
            </w:r>
          </w:p>
          <w:p w14:paraId="55F7AC87" w14:textId="77777777" w:rsidR="004875A6" w:rsidRDefault="004875A6" w:rsidP="006756F6">
            <w:pPr>
              <w:spacing w:after="3" w:line="259" w:lineRule="auto"/>
              <w:ind w:left="0" w:firstLine="0"/>
            </w:pPr>
          </w:p>
          <w:p w14:paraId="4237ED3A" w14:textId="7DDFBA33" w:rsidR="00B40699" w:rsidRDefault="006E1C32" w:rsidP="006756F6">
            <w:pPr>
              <w:spacing w:after="3" w:line="259" w:lineRule="auto"/>
              <w:ind w:left="0" w:firstLine="0"/>
            </w:pPr>
            <w:r>
              <w:t>LCC Parish Champion - £75.00 towards the Xmas trees</w:t>
            </w:r>
          </w:p>
          <w:p w14:paraId="4A46ED9F" w14:textId="1D9AD363" w:rsidR="00AE7B08" w:rsidRDefault="00AE7B08" w:rsidP="003177CA">
            <w:pPr>
              <w:spacing w:after="3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2F628709" w:rsidR="00654F96" w:rsidRDefault="00654F96">
            <w:pPr>
              <w:spacing w:after="0" w:line="259" w:lineRule="auto"/>
              <w:ind w:left="32" w:firstLine="0"/>
            </w:pPr>
          </w:p>
        </w:tc>
      </w:tr>
      <w:tr w:rsidR="00B42513" w14:paraId="1A7BBA0B" w14:textId="77777777" w:rsidTr="00783EA6">
        <w:trPr>
          <w:trHeight w:val="73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1B4145CC" w:rsidR="00B42513" w:rsidRDefault="00140FE1">
            <w:pPr>
              <w:spacing w:after="0" w:line="259" w:lineRule="auto"/>
              <w:ind w:left="2" w:firstLine="0"/>
            </w:pPr>
            <w:r>
              <w:lastRenderedPageBreak/>
              <w:t>4708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0F1" w14:textId="6B69507E" w:rsidR="00DD3A65" w:rsidRPr="00DF5697" w:rsidRDefault="00B42513" w:rsidP="00E02B5F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DF5697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</w:t>
            </w:r>
            <w:r w:rsidRPr="00DF5697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</w:t>
            </w:r>
            <w:r w:rsidR="00AD64B8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meeting</w:t>
            </w:r>
          </w:p>
          <w:p w14:paraId="0F322208" w14:textId="77777777" w:rsidR="004875A6" w:rsidRPr="00DF5697" w:rsidRDefault="004875A6">
            <w:pPr>
              <w:shd w:val="clear" w:color="auto" w:fill="FFFFFF"/>
              <w:divId w:val="713971012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0E43F29E" w14:textId="677B8B27" w:rsidR="00B23706" w:rsidRPr="00DF5697" w:rsidRDefault="00321248" w:rsidP="004875A6">
            <w:pPr>
              <w:shd w:val="clear" w:color="auto" w:fill="FFFFFF"/>
              <w:ind w:left="0" w:firstLine="0"/>
              <w:divId w:val="713971012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None</w:t>
            </w:r>
          </w:p>
          <w:p w14:paraId="7086D6FD" w14:textId="2522D889" w:rsidR="00D52C0F" w:rsidRPr="00DF5697" w:rsidRDefault="00D52C0F" w:rsidP="008409EB">
            <w:pPr>
              <w:shd w:val="clear" w:color="auto" w:fill="FFFFFF"/>
              <w:spacing w:after="100"/>
              <w:ind w:left="2502" w:right="720"/>
              <w:divId w:val="713971012"/>
              <w:rPr>
                <w:rFonts w:asciiTheme="minorHAnsi" w:hAnsiTheme="minorHAnsi" w:cstheme="minorHAnsi"/>
                <w:color w:val="2222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D62609" w14:paraId="5F1F717C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DDF3" w14:textId="6D65EFD1" w:rsidR="00D62609" w:rsidRDefault="00140FE1">
            <w:pPr>
              <w:spacing w:after="0" w:line="259" w:lineRule="auto"/>
              <w:ind w:left="2" w:firstLine="0"/>
            </w:pPr>
            <w:r>
              <w:t>4709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71FE" w14:textId="223BD62C" w:rsidR="00FA2834" w:rsidRDefault="00FA2834" w:rsidP="0030130A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Footpath </w:t>
            </w:r>
            <w:r w:rsidR="00036170">
              <w:rPr>
                <w:rFonts w:asciiTheme="minorHAnsi" w:eastAsia="Times New Roman" w:hAnsiTheme="minorHAnsi" w:cstheme="minorHAnsi"/>
                <w:color w:val="auto"/>
                <w:szCs w:val="18"/>
              </w:rPr>
              <w:t>and Highway</w:t>
            </w:r>
            <w:r w:rsidR="00384CBD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>Matters</w:t>
            </w:r>
          </w:p>
          <w:p w14:paraId="0E1AFFE5" w14:textId="321D381D" w:rsidR="003D309C" w:rsidRPr="00623C68" w:rsidRDefault="00036170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</w:pPr>
            <w:r w:rsidRPr="00623C68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Potential Footpath Obstruction adjacent to </w:t>
            </w:r>
            <w:proofErr w:type="spellStart"/>
            <w:r w:rsidRPr="00623C68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Knolle</w:t>
            </w:r>
            <w:proofErr w:type="spellEnd"/>
            <w:r w:rsidRPr="00623C68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.</w:t>
            </w:r>
            <w:r w:rsidR="00CA3F23" w:rsidRPr="00623C68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- loose fence – update Cllr Gaffney</w:t>
            </w:r>
          </w:p>
          <w:p w14:paraId="537B7AD8" w14:textId="20E2D217" w:rsidR="00CA3F23" w:rsidRPr="00623C68" w:rsidRDefault="00CA3F23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 w:rsidRPr="00623C68">
              <w:rPr>
                <w:rFonts w:asciiTheme="minorHAnsi" w:hAnsiTheme="minorHAnsi" w:cstheme="minorHAnsi"/>
                <w:color w:val="222222"/>
              </w:rPr>
              <w:t xml:space="preserve">Min 4667 Metal gates to replace stiles – </w:t>
            </w:r>
            <w:r w:rsidR="009D7451">
              <w:rPr>
                <w:rFonts w:asciiTheme="minorHAnsi" w:hAnsiTheme="minorHAnsi" w:cstheme="minorHAnsi"/>
                <w:color w:val="222222"/>
              </w:rPr>
              <w:t>p</w:t>
            </w:r>
            <w:r w:rsidR="00872ED8">
              <w:rPr>
                <w:rFonts w:asciiTheme="minorHAnsi" w:hAnsiTheme="minorHAnsi" w:cstheme="minorHAnsi"/>
                <w:color w:val="222222"/>
              </w:rPr>
              <w:t xml:space="preserve">urchased </w:t>
            </w:r>
            <w:r w:rsidR="009D7451">
              <w:rPr>
                <w:rFonts w:asciiTheme="minorHAnsi" w:hAnsiTheme="minorHAnsi" w:cstheme="minorHAnsi"/>
                <w:color w:val="222222"/>
              </w:rPr>
              <w:t>as agreed at the meeting held 18/01/2023 the contract</w:t>
            </w:r>
            <w:r w:rsidR="00956534">
              <w:rPr>
                <w:rFonts w:asciiTheme="minorHAnsi" w:hAnsiTheme="minorHAnsi" w:cstheme="minorHAnsi"/>
                <w:color w:val="222222"/>
              </w:rPr>
              <w:t>o</w:t>
            </w:r>
            <w:r w:rsidR="009D7451">
              <w:rPr>
                <w:rFonts w:asciiTheme="minorHAnsi" w:hAnsiTheme="minorHAnsi" w:cstheme="minorHAnsi"/>
                <w:color w:val="222222"/>
              </w:rPr>
              <w:t>r will fit them at £175.00 each</w:t>
            </w:r>
            <w:r w:rsidR="00E35D5C">
              <w:rPr>
                <w:rFonts w:asciiTheme="minorHAnsi" w:hAnsiTheme="minorHAnsi" w:cstheme="minorHAnsi"/>
                <w:color w:val="222222"/>
              </w:rPr>
              <w:t xml:space="preserve"> regardless of access.</w:t>
            </w:r>
            <w:r w:rsidR="001F4659">
              <w:rPr>
                <w:rFonts w:asciiTheme="minorHAnsi" w:hAnsiTheme="minorHAnsi" w:cstheme="minorHAnsi"/>
                <w:color w:val="222222"/>
              </w:rPr>
              <w:t xml:space="preserve"> Cllr Gaffney reported that the gates are now </w:t>
            </w:r>
            <w:r w:rsidR="00D0447F">
              <w:rPr>
                <w:rFonts w:asciiTheme="minorHAnsi" w:hAnsiTheme="minorHAnsi" w:cstheme="minorHAnsi"/>
                <w:color w:val="222222"/>
              </w:rPr>
              <w:t xml:space="preserve">with the contractor.  Cllrs were asked to bring their suggestions </w:t>
            </w:r>
            <w:r w:rsidR="001211B0">
              <w:rPr>
                <w:rFonts w:asciiTheme="minorHAnsi" w:hAnsiTheme="minorHAnsi" w:cstheme="minorHAnsi"/>
                <w:color w:val="222222"/>
              </w:rPr>
              <w:t>of which footpaths could benefit from a gate to replace stiles to the next meeting</w:t>
            </w:r>
          </w:p>
          <w:p w14:paraId="0D728386" w14:textId="57165BDE" w:rsidR="00C8092E" w:rsidRPr="00623C68" w:rsidRDefault="00C8092E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 w:rsidRPr="00623C68">
              <w:rPr>
                <w:rFonts w:asciiTheme="minorHAnsi" w:hAnsiTheme="minorHAnsi" w:cstheme="minorHAnsi"/>
                <w:color w:val="222222"/>
              </w:rPr>
              <w:t>Min 4667 – Network Rail re collapsed fencing –</w:t>
            </w:r>
            <w:r w:rsidR="00384CBD">
              <w:rPr>
                <w:rFonts w:asciiTheme="minorHAnsi" w:hAnsiTheme="minorHAnsi" w:cstheme="minorHAnsi"/>
                <w:color w:val="222222"/>
              </w:rPr>
              <w:t xml:space="preserve"> on network rail work list</w:t>
            </w:r>
          </w:p>
          <w:p w14:paraId="697E5743" w14:textId="1E7DDAF3" w:rsidR="00155D4D" w:rsidRDefault="00155D4D" w:rsidP="002046E9">
            <w:p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</w:p>
          <w:p w14:paraId="5D456661" w14:textId="03DAF32C" w:rsidR="00FE7CBF" w:rsidRPr="002046E9" w:rsidRDefault="00AD1FFC" w:rsidP="002046E9">
            <w:p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Item b update was noted</w:t>
            </w:r>
          </w:p>
          <w:p w14:paraId="2651863A" w14:textId="393716C2" w:rsidR="00695AE9" w:rsidRPr="00F60DA4" w:rsidRDefault="00695AE9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64AA" w14:textId="77777777" w:rsidR="00623C68" w:rsidRDefault="00623C6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27BB691C" w14:textId="77777777" w:rsidR="00623C68" w:rsidRDefault="00623C6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38D7DFD1" w14:textId="77777777" w:rsidR="00D62609" w:rsidRDefault="00D62609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20971578" w14:textId="72B504BB" w:rsidR="00982095" w:rsidRPr="00832026" w:rsidRDefault="00982095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Cllrs to bring ideas to the next meeting</w:t>
            </w:r>
          </w:p>
        </w:tc>
      </w:tr>
      <w:tr w:rsidR="0042643F" w14:paraId="20A86AB5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DF3C" w14:textId="41134201" w:rsidR="0042643F" w:rsidRDefault="00AD1FFC">
            <w:pPr>
              <w:spacing w:after="0" w:line="259" w:lineRule="auto"/>
              <w:ind w:left="2" w:firstLine="0"/>
            </w:pPr>
            <w:r>
              <w:t>4710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3D8A" w14:textId="4FCAA5A2" w:rsidR="000D0979" w:rsidRDefault="00AD1FFC" w:rsidP="000D0979">
            <w:pPr>
              <w:spacing w:after="0" w:line="240" w:lineRule="auto"/>
              <w:ind w:left="0" w:firstLine="0"/>
            </w:pPr>
            <w:r>
              <w:t>Coronation May 6h</w:t>
            </w:r>
          </w:p>
          <w:p w14:paraId="62D2742B" w14:textId="3EBF741B" w:rsidR="00FA2C3C" w:rsidRDefault="00FA2C3C" w:rsidP="000D0979">
            <w:pPr>
              <w:spacing w:after="0" w:line="240" w:lineRule="auto"/>
              <w:ind w:left="0" w:firstLine="0"/>
            </w:pPr>
          </w:p>
          <w:p w14:paraId="51D60B85" w14:textId="22A4C1AB" w:rsidR="00FA2C3C" w:rsidRDefault="00FA2C3C" w:rsidP="000D0979">
            <w:pPr>
              <w:spacing w:after="0" w:line="240" w:lineRule="auto"/>
              <w:ind w:left="0" w:firstLine="0"/>
            </w:pPr>
            <w:r>
              <w:t xml:space="preserve">Red White and Blue </w:t>
            </w:r>
            <w:r w:rsidR="002252B7">
              <w:t xml:space="preserve">flowers? </w:t>
            </w:r>
            <w:r w:rsidR="00240926">
              <w:t>–</w:t>
            </w:r>
            <w:r>
              <w:t xml:space="preserve"> Triangle</w:t>
            </w:r>
            <w:r w:rsidR="007316E8">
              <w:t xml:space="preserve"> – it was unanimously agreed that the clerk would organise again</w:t>
            </w:r>
          </w:p>
          <w:p w14:paraId="102E44E9" w14:textId="5534DB01" w:rsidR="00240926" w:rsidRDefault="00274858" w:rsidP="000D0979">
            <w:pPr>
              <w:spacing w:after="0" w:line="240" w:lineRule="auto"/>
              <w:ind w:left="0" w:firstLine="0"/>
            </w:pPr>
            <w:r>
              <w:t>Begonias and large lobelia</w:t>
            </w:r>
          </w:p>
          <w:p w14:paraId="67C29365" w14:textId="2E9D8852" w:rsidR="00274858" w:rsidRDefault="00274858" w:rsidP="000D0979">
            <w:pPr>
              <w:spacing w:after="0" w:line="240" w:lineRule="auto"/>
              <w:ind w:left="0" w:firstLine="0"/>
            </w:pPr>
          </w:p>
          <w:p w14:paraId="6C838A94" w14:textId="77777777" w:rsidR="00274858" w:rsidRDefault="00274858" w:rsidP="000D0979">
            <w:pPr>
              <w:spacing w:after="0" w:line="240" w:lineRule="auto"/>
              <w:ind w:left="0" w:firstLine="0"/>
            </w:pPr>
          </w:p>
          <w:p w14:paraId="12A3B686" w14:textId="0F5A43ED" w:rsidR="00387D47" w:rsidRPr="000336DE" w:rsidRDefault="00387D47" w:rsidP="002C556F">
            <w:p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FABA" w14:textId="799E2336" w:rsidR="0042643F" w:rsidRDefault="0042643F" w:rsidP="00982095">
            <w:pPr>
              <w:spacing w:after="0" w:line="259" w:lineRule="auto"/>
              <w:jc w:val="both"/>
              <w:rPr>
                <w:rFonts w:asciiTheme="minorHAnsi" w:eastAsia="Arial" w:hAnsiTheme="minorHAnsi" w:cstheme="minorHAnsi"/>
              </w:rPr>
            </w:pPr>
          </w:p>
        </w:tc>
      </w:tr>
      <w:tr w:rsidR="00872EA8" w14:paraId="0BCE4B08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5020" w14:textId="68502B01" w:rsidR="00872EA8" w:rsidRDefault="002C556F">
            <w:pPr>
              <w:spacing w:after="0" w:line="259" w:lineRule="auto"/>
              <w:ind w:left="2" w:firstLine="0"/>
            </w:pPr>
            <w:r>
              <w:t>4711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05E9" w14:textId="2D8E243E" w:rsidR="0027116D" w:rsidRDefault="002D0F0D" w:rsidP="002F45D7">
            <w:pPr>
              <w:spacing w:after="0" w:line="240" w:lineRule="auto"/>
              <w:ind w:left="0" w:firstLine="0"/>
            </w:pPr>
            <w:r>
              <w:t>HMRC – fine for £200 reason late return</w:t>
            </w:r>
            <w:r w:rsidR="00721FC0">
              <w:t xml:space="preserve"> October </w:t>
            </w:r>
            <w:r w:rsidR="00F36444">
              <w:t xml:space="preserve"> – </w:t>
            </w:r>
            <w:r w:rsidR="00B92FBC">
              <w:t>[</w:t>
            </w:r>
            <w:r w:rsidR="00F36444">
              <w:t>all payments on time up to date</w:t>
            </w:r>
            <w:r w:rsidR="00B92FBC">
              <w:t>]</w:t>
            </w:r>
            <w:r>
              <w:t xml:space="preserve">.  Clerk </w:t>
            </w:r>
            <w:r w:rsidR="00721FC0">
              <w:t>has again appealed</w:t>
            </w:r>
            <w:r>
              <w:t xml:space="preserve">.  </w:t>
            </w:r>
            <w:r w:rsidR="002C556F">
              <w:t>noted</w:t>
            </w:r>
          </w:p>
          <w:p w14:paraId="7853A91C" w14:textId="77777777" w:rsidR="00721FC0" w:rsidRDefault="00721FC0" w:rsidP="002F45D7">
            <w:pPr>
              <w:spacing w:after="0" w:line="240" w:lineRule="auto"/>
              <w:ind w:left="0" w:firstLine="0"/>
            </w:pPr>
          </w:p>
          <w:p w14:paraId="29A1B7B7" w14:textId="04F2F953" w:rsidR="00C23F6A" w:rsidRDefault="00C23F6A" w:rsidP="002F45D7">
            <w:pPr>
              <w:spacing w:after="0" w:line="240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A406" w14:textId="5F080219" w:rsidR="00872EA8" w:rsidRDefault="00872EA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27116D" w14:paraId="3F911FF1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B42A" w14:textId="5CDAFB1C" w:rsidR="0027116D" w:rsidRDefault="002C556F">
            <w:pPr>
              <w:spacing w:after="0" w:line="259" w:lineRule="auto"/>
              <w:ind w:left="2" w:firstLine="0"/>
            </w:pPr>
            <w:r>
              <w:t>4712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74A0" w14:textId="77777777" w:rsidR="00A36B1F" w:rsidRDefault="000F4804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Governance  to approve:</w:t>
            </w:r>
          </w:p>
          <w:p w14:paraId="04D82CEA" w14:textId="6DC2FD6D" w:rsidR="000F4804" w:rsidRDefault="000F4804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Asset Register –</w:t>
            </w:r>
            <w:r w:rsidR="002252B7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updated 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two items added</w:t>
            </w:r>
            <w:r w:rsidR="002252B7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to the Register </w:t>
            </w:r>
            <w:r w:rsidR="0027485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-  </w:t>
            </w:r>
            <w:r w:rsidR="0010533E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New Bench – letter to </w:t>
            </w:r>
            <w:r w:rsidR="000224AC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Wilpshire Methodist re ownership.  </w:t>
            </w:r>
            <w:r w:rsidR="00790167">
              <w:rPr>
                <w:rFonts w:asciiTheme="minorHAnsi" w:eastAsia="Times New Roman" w:hAnsiTheme="minorHAnsi" w:cstheme="minorHAnsi"/>
                <w:color w:val="auto"/>
                <w:szCs w:val="18"/>
              </w:rPr>
              <w:t>Doomsday Book and Projector</w:t>
            </w:r>
            <w:r w:rsidR="00575DBD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approved unanimously</w:t>
            </w:r>
          </w:p>
          <w:p w14:paraId="77848FDA" w14:textId="4852C15D" w:rsidR="000F4804" w:rsidRDefault="0087000C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Risk Assessment </w:t>
            </w:r>
            <w:r w:rsidR="002252B7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amended</w:t>
            </w:r>
            <w:r w:rsidR="002252B7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and updated</w:t>
            </w:r>
            <w:r w:rsidR="00575DBD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to reflect the cyber security policy</w:t>
            </w:r>
            <w:r w:rsidR="00F14523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unanimously approved</w:t>
            </w:r>
          </w:p>
          <w:p w14:paraId="549992FD" w14:textId="044B7761" w:rsidR="000F4804" w:rsidRPr="00765F93" w:rsidRDefault="000F4804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Summary of Insurance</w:t>
            </w:r>
            <w:r w:rsidR="002252B7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="00B132E4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 w:rsidR="002252B7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updated</w:t>
            </w:r>
            <w:r w:rsidR="00F14523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unanimously approved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3" w14:textId="00338D8E" w:rsidR="0027116D" w:rsidRDefault="0027116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180C42" w14:paraId="6ED7F2C2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2F05" w14:textId="5DDEF734" w:rsidR="00180C42" w:rsidRDefault="00F14523">
            <w:pPr>
              <w:spacing w:after="0" w:line="259" w:lineRule="auto"/>
              <w:ind w:left="2" w:firstLine="0"/>
            </w:pPr>
            <w:r>
              <w:t>4713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A730" w14:textId="361AD4E8" w:rsidR="00C16DDB" w:rsidRDefault="00C779DB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Slow Sign – </w:t>
            </w:r>
            <w:r w:rsidR="0087000C">
              <w:rPr>
                <w:rFonts w:asciiTheme="minorHAnsi" w:eastAsia="Times New Roman" w:hAnsiTheme="minorHAnsi" w:cstheme="minorHAnsi"/>
                <w:color w:val="auto"/>
                <w:szCs w:val="18"/>
              </w:rPr>
              <w:t>progress re permission to site top of Hollowhead Lane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A425" w14:textId="2952FEE1" w:rsidR="00180C42" w:rsidRDefault="00180C42" w:rsidP="0010533E">
            <w:pPr>
              <w:spacing w:after="0" w:line="259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0E732F" w14:paraId="018250D5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32EC" w14:textId="1D611F08" w:rsidR="000E732F" w:rsidRDefault="00306148">
            <w:pPr>
              <w:spacing w:after="0" w:line="259" w:lineRule="auto"/>
              <w:ind w:left="2" w:firstLine="0"/>
            </w:pPr>
            <w:r>
              <w:t>4714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4199" w14:textId="13C8D960" w:rsidR="000E732F" w:rsidRDefault="00E112F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Doomsday book – ideas to display?  Added to Asset Register</w:t>
            </w:r>
          </w:p>
          <w:p w14:paraId="6B8D6EE9" w14:textId="09F7D2A9" w:rsidR="00E112F5" w:rsidRDefault="00B75F84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Cllr Foote to investigate options with the church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BF0E" w14:textId="756DD2A0" w:rsidR="000E732F" w:rsidRDefault="00B75F84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Foote</w:t>
            </w:r>
          </w:p>
        </w:tc>
      </w:tr>
      <w:tr w:rsidR="00C16DDB" w14:paraId="0315EB79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8D7F" w14:textId="71C6BB6C" w:rsidR="00C16DDB" w:rsidRDefault="00B75F84">
            <w:pPr>
              <w:spacing w:after="0" w:line="259" w:lineRule="auto"/>
              <w:ind w:left="2" w:firstLine="0"/>
            </w:pPr>
            <w:r>
              <w:t>4715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26AA" w14:textId="4CFD3046" w:rsidR="00B75F84" w:rsidRDefault="00281F92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N</w:t>
            </w:r>
            <w:r w:rsidR="00B75F84">
              <w:rPr>
                <w:rFonts w:asciiTheme="minorHAnsi" w:eastAsia="Times New Roman" w:hAnsiTheme="minorHAnsi" w:cstheme="minorHAnsi"/>
                <w:color w:val="auto"/>
                <w:szCs w:val="18"/>
              </w:rPr>
              <w:t>e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wsletter</w:t>
            </w:r>
          </w:p>
          <w:p w14:paraId="4C180BB1" w14:textId="77D54D23" w:rsidR="00B75F84" w:rsidRDefault="00B75F84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Chairman to write a report for the website </w:t>
            </w:r>
            <w:r w:rsidR="00CD0D85">
              <w:rPr>
                <w:rFonts w:asciiTheme="minorHAnsi" w:eastAsia="Times New Roman" w:hAnsiTheme="minorHAnsi" w:cstheme="minorHAnsi"/>
                <w:color w:val="auto"/>
                <w:szCs w:val="18"/>
              </w:rPr>
              <w:t>and also it could go on Wilpshire/Salesbury sentinel.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54E0" w14:textId="635E6066" w:rsidR="00C16DDB" w:rsidRDefault="00C16DDB" w:rsidP="00CD0D85">
            <w:pPr>
              <w:spacing w:after="0" w:line="259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13487B" w14:paraId="70520F18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6D19" w14:textId="181B77AD" w:rsidR="0013487B" w:rsidRDefault="00CD0D85">
            <w:pPr>
              <w:spacing w:after="0" w:line="259" w:lineRule="auto"/>
              <w:ind w:left="2" w:firstLine="0"/>
            </w:pPr>
            <w:r>
              <w:t>4716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1D76" w14:textId="46E69AB3" w:rsidR="0013487B" w:rsidRDefault="00574227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Care Home Knowsley Road </w:t>
            </w:r>
            <w:r w:rsidR="00597C1A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 w:rsidR="00AB205B">
              <w:rPr>
                <w:rFonts w:asciiTheme="minorHAnsi" w:eastAsia="Arial" w:hAnsiTheme="minorHAnsi" w:cstheme="minorHAnsi"/>
              </w:rPr>
              <w:t xml:space="preserve"> Cllr Foote reported that 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="00384150">
              <w:rPr>
                <w:rFonts w:asciiTheme="minorHAnsi" w:eastAsia="Times New Roman" w:hAnsiTheme="minorHAnsi" w:cstheme="minorHAnsi"/>
                <w:color w:val="auto"/>
                <w:szCs w:val="18"/>
              </w:rPr>
              <w:t>PCSO Pemberton had confirmed that there had been no reports of any crime related incidents but there would be police presence</w:t>
            </w:r>
            <w:r w:rsidR="00AB205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in respect of curfews etc.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3FB7" w14:textId="66554F53" w:rsidR="0013487B" w:rsidRDefault="0013487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574227" w14:paraId="00F62BA0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7E37" w14:textId="1723FDAF" w:rsidR="00574227" w:rsidRDefault="00BB0C41">
            <w:pPr>
              <w:spacing w:after="0" w:line="259" w:lineRule="auto"/>
              <w:ind w:left="2" w:firstLine="0"/>
            </w:pPr>
            <w:r>
              <w:lastRenderedPageBreak/>
              <w:t>4717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50BE" w14:textId="18224F9D" w:rsidR="0025202E" w:rsidRDefault="00D53C80" w:rsidP="00D53C80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Litter Bins </w:t>
            </w:r>
            <w:r w:rsidR="00303E41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 w:rsidR="00BB0C4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="00303E4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The Chairman wrote to Cllr Hirst who said that they were currently awaiting a new </w:t>
            </w:r>
            <w:r w:rsidR="0025202E">
              <w:rPr>
                <w:rFonts w:asciiTheme="minorHAnsi" w:eastAsia="Times New Roman" w:hAnsiTheme="minorHAnsi" w:cstheme="minorHAnsi"/>
                <w:color w:val="auto"/>
                <w:szCs w:val="18"/>
              </w:rPr>
              <w:t>D</w:t>
            </w:r>
            <w:r w:rsidR="00303E41">
              <w:rPr>
                <w:rFonts w:asciiTheme="minorHAnsi" w:eastAsia="Times New Roman" w:hAnsiTheme="minorHAnsi" w:cstheme="minorHAnsi"/>
                <w:color w:val="auto"/>
                <w:szCs w:val="18"/>
              </w:rPr>
              <w:t>irector</w:t>
            </w:r>
            <w:r w:rsidR="0025202E">
              <w:rPr>
                <w:rFonts w:asciiTheme="minorHAnsi" w:eastAsia="Times New Roman" w:hAnsiTheme="minorHAnsi" w:cstheme="minorHAnsi"/>
                <w:color w:val="auto"/>
                <w:szCs w:val="18"/>
              </w:rPr>
              <w:t>.</w:t>
            </w:r>
          </w:p>
          <w:p w14:paraId="25F1C53F" w14:textId="6EE31179" w:rsidR="008C7F86" w:rsidRDefault="0025202E" w:rsidP="00D53C80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It was reported at the meeting that the bin at the turning circle was regularly overflowing. 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BD62" w14:textId="2BE60459" w:rsidR="00574227" w:rsidRDefault="00574227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FA3733" w14:paraId="3842391D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E299" w14:textId="57F179B8" w:rsidR="00FA3733" w:rsidRDefault="0025202E">
            <w:pPr>
              <w:spacing w:after="0" w:line="259" w:lineRule="auto"/>
              <w:ind w:left="2" w:firstLine="0"/>
            </w:pPr>
            <w:r>
              <w:t>4718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F01C" w14:textId="72E1527A" w:rsidR="00FA3733" w:rsidRDefault="00BD7510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Annual meeting of electors</w:t>
            </w:r>
            <w:r w:rsidR="000208B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date to be agreed</w:t>
            </w:r>
            <w:r w:rsidR="00BD1FC4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proposed </w:t>
            </w:r>
            <w:r w:rsidR="005235EB">
              <w:rPr>
                <w:rFonts w:asciiTheme="minorHAnsi" w:eastAsia="Times New Roman" w:hAnsiTheme="minorHAnsi" w:cstheme="minorHAnsi"/>
                <w:color w:val="auto"/>
                <w:szCs w:val="18"/>
              </w:rPr>
              <w:t>19 April 2023</w:t>
            </w:r>
            <w:r w:rsidR="00B30B62">
              <w:rPr>
                <w:rFonts w:asciiTheme="minorHAnsi" w:eastAsia="Times New Roman" w:hAnsiTheme="minorHAnsi" w:cstheme="minorHAnsi"/>
                <w:color w:val="auto"/>
                <w:szCs w:val="18"/>
              </w:rPr>
              <w:t>.  It was unanimously agreed to go with this date – Cllr Briffett gave his apology. There would be a short PC meeting afterwards.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24A3" w14:textId="4D1ABBC1" w:rsidR="00FA3733" w:rsidRDefault="00FA3733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F75456" w14:paraId="1D790F8F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4E03" w14:textId="2EB2E309" w:rsidR="00F75456" w:rsidRDefault="00B30B62">
            <w:pPr>
              <w:spacing w:after="0" w:line="259" w:lineRule="auto"/>
              <w:ind w:left="2" w:firstLine="0"/>
            </w:pPr>
            <w:r>
              <w:t>4719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A54" w14:textId="1CAB94CE" w:rsidR="00435BF3" w:rsidRDefault="00F7545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Payroll </w:t>
            </w:r>
            <w:r w:rsidR="009B7CFF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="009B7CFF">
              <w:rPr>
                <w:rFonts w:asciiTheme="minorHAnsi" w:eastAsia="Times New Roman" w:hAnsiTheme="minorHAnsi" w:cstheme="minorHAnsi"/>
                <w:color w:val="auto"/>
                <w:szCs w:val="18"/>
              </w:rPr>
              <w:t>request to move</w:t>
            </w:r>
            <w:r w:rsidR="005235E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the payroll</w:t>
            </w:r>
            <w:r w:rsidR="009B7CFF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to professional accountants  Beckett Rawcliffe – quotation £100.00</w:t>
            </w:r>
            <w:r w:rsidR="005235E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pa</w:t>
            </w:r>
            <w:r w:rsidR="009B7CFF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if simple and one employee</w:t>
            </w:r>
            <w:r w:rsidR="00435BF3">
              <w:rPr>
                <w:rFonts w:asciiTheme="minorHAnsi" w:eastAsia="Times New Roman" w:hAnsiTheme="minorHAnsi" w:cstheme="minorHAnsi"/>
                <w:color w:val="auto"/>
                <w:szCs w:val="18"/>
              </w:rPr>
              <w:t>.  Suggestion</w:t>
            </w:r>
            <w:r w:rsidR="005235E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move</w:t>
            </w:r>
            <w:r w:rsidR="00435BF3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from 1 April </w:t>
            </w:r>
            <w:r w:rsidR="005235E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2023 </w:t>
            </w:r>
            <w:r w:rsidR="00435BF3">
              <w:rPr>
                <w:rFonts w:asciiTheme="minorHAnsi" w:eastAsia="Times New Roman" w:hAnsiTheme="minorHAnsi" w:cstheme="minorHAnsi"/>
                <w:color w:val="auto"/>
                <w:szCs w:val="18"/>
              </w:rPr>
              <w:t>if agreed by Council</w:t>
            </w:r>
            <w:r w:rsidR="00E51472">
              <w:rPr>
                <w:rFonts w:asciiTheme="minorHAnsi" w:eastAsia="Times New Roman" w:hAnsiTheme="minorHAnsi" w:cstheme="minorHAnsi"/>
                <w:color w:val="auto"/>
                <w:szCs w:val="18"/>
              </w:rPr>
              <w:t>.</w:t>
            </w:r>
          </w:p>
          <w:p w14:paraId="542BB36A" w14:textId="37C176C9" w:rsidR="00435BF3" w:rsidRDefault="00E51472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A vote was taken and it was unanimously agreed to move the payroll to professional accountants Becket Rawcliffe.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9C2" w14:textId="3B02A5E8" w:rsidR="00F75456" w:rsidRDefault="00F75456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A009E5" w14:paraId="3319E9A6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4295" w14:textId="23A885A6" w:rsidR="00A009E5" w:rsidRDefault="00F37192">
            <w:pPr>
              <w:spacing w:after="0" w:line="259" w:lineRule="auto"/>
              <w:ind w:left="2" w:firstLine="0"/>
            </w:pPr>
            <w:r>
              <w:t>4720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A98D" w14:textId="77777777" w:rsidR="00A009E5" w:rsidRDefault="00A009E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Equality </w:t>
            </w:r>
            <w:r w:rsidR="00F8149E">
              <w:rPr>
                <w:rFonts w:asciiTheme="minorHAnsi" w:eastAsia="Times New Roman" w:hAnsiTheme="minorHAnsi" w:cstheme="minorHAnsi"/>
                <w:color w:val="auto"/>
                <w:szCs w:val="18"/>
              </w:rPr>
              <w:t>and Diversity draft policy and statement of intent</w:t>
            </w:r>
          </w:p>
          <w:p w14:paraId="1B23FB63" w14:textId="0A3111E6" w:rsidR="00F8149E" w:rsidRDefault="00A24EBD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Approved unanimously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D3B7" w14:textId="5EA9BB03" w:rsidR="00A009E5" w:rsidRDefault="00191D35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Clerk to upload to the website</w:t>
            </w:r>
          </w:p>
        </w:tc>
      </w:tr>
      <w:tr w:rsidR="00F8149E" w14:paraId="699CD222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83B" w14:textId="56C92386" w:rsidR="00F8149E" w:rsidRDefault="00A24EBD">
            <w:pPr>
              <w:spacing w:after="0" w:line="259" w:lineRule="auto"/>
              <w:ind w:left="2" w:firstLine="0"/>
            </w:pPr>
            <w:r>
              <w:t>4721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7FC2" w14:textId="77777777" w:rsidR="00F8149E" w:rsidRDefault="0055352A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Cyber Security Policy and Councillor guidance</w:t>
            </w:r>
          </w:p>
          <w:p w14:paraId="4CFB9D63" w14:textId="5F935D58" w:rsidR="0055352A" w:rsidRDefault="00A24EBD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Approved unanimously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C5C4" w14:textId="789B1E9B" w:rsidR="00F8149E" w:rsidRDefault="00A24EB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Clerk to upload to the website</w:t>
            </w:r>
          </w:p>
        </w:tc>
      </w:tr>
      <w:tr w:rsidR="00F8149E" w14:paraId="6D544AB5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E282" w14:textId="7E6A5C58" w:rsidR="00F8149E" w:rsidRDefault="00A24EBD">
            <w:pPr>
              <w:spacing w:after="0" w:line="259" w:lineRule="auto"/>
              <w:ind w:left="2" w:firstLine="0"/>
            </w:pPr>
            <w:r>
              <w:t>4722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EB54" w14:textId="77777777" w:rsidR="00F8149E" w:rsidRDefault="002248D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Civility and Respect Pledge</w:t>
            </w:r>
          </w:p>
          <w:p w14:paraId="59DB12B2" w14:textId="72E6E44C" w:rsidR="002736F3" w:rsidRPr="001C365E" w:rsidRDefault="002248D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Ie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iCs/>
                <w:color w:val="auto"/>
                <w:szCs w:val="18"/>
              </w:rPr>
              <w:t xml:space="preserve"> Wilpshire Parish Council makes a commitment to stand up against bullying, harassment and intimidatio</w:t>
            </w:r>
            <w:r w:rsidR="002415CD">
              <w:rPr>
                <w:rFonts w:asciiTheme="minorHAnsi" w:eastAsia="Times New Roman" w:hAnsiTheme="minorHAnsi" w:cstheme="minorHAnsi"/>
                <w:i/>
                <w:iCs/>
                <w:color w:val="auto"/>
                <w:szCs w:val="18"/>
              </w:rPr>
              <w:t>n</w:t>
            </w:r>
            <w:r w:rsidR="001C365E">
              <w:rPr>
                <w:rFonts w:asciiTheme="minorHAnsi" w:eastAsia="Times New Roman" w:hAnsiTheme="minorHAnsi" w:cstheme="minorHAnsi"/>
                <w:i/>
                <w:iCs/>
                <w:color w:val="auto"/>
                <w:szCs w:val="18"/>
              </w:rPr>
              <w:t xml:space="preserve">. </w:t>
            </w:r>
            <w:r w:rsidR="001C365E">
              <w:rPr>
                <w:rFonts w:asciiTheme="minorHAnsi" w:eastAsia="Times New Roman" w:hAnsiTheme="minorHAnsi" w:cstheme="minorHAnsi"/>
                <w:color w:val="auto"/>
                <w:szCs w:val="18"/>
              </w:rPr>
              <w:t>To read more:</w:t>
            </w:r>
          </w:p>
          <w:p w14:paraId="7A6F1178" w14:textId="2BC7ED07" w:rsidR="0009655C" w:rsidRPr="0009655C" w:rsidRDefault="00390ABA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hyperlink r:id="rId9" w:history="1">
              <w:r w:rsidR="00DB31F4">
                <w:rPr>
                  <w:rStyle w:val="Hyperlink"/>
                  <w:rFonts w:eastAsia="Times New Roman"/>
                </w:rPr>
                <w:t>Civility and Respect Project (nalc.gov.uk)</w:t>
              </w:r>
            </w:hyperlink>
          </w:p>
          <w:p w14:paraId="2A2C7596" w14:textId="6393EDED" w:rsidR="002248D5" w:rsidRPr="001F0325" w:rsidRDefault="001F032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De</w:t>
            </w:r>
            <w:r w:rsidR="00A24EBD">
              <w:rPr>
                <w:rFonts w:asciiTheme="minorHAnsi" w:eastAsia="Times New Roman" w:hAnsiTheme="minorHAnsi" w:cstheme="minorHAnsi"/>
                <w:color w:val="auto"/>
                <w:szCs w:val="18"/>
              </w:rPr>
              <w:t>ferred for more research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C59A" w14:textId="40041C5D" w:rsidR="00F8149E" w:rsidRDefault="004870A0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 to research and bring back to the next meeting</w:t>
            </w:r>
          </w:p>
        </w:tc>
      </w:tr>
      <w:tr w:rsidR="002415CD" w14:paraId="19F1C8AB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E34B" w14:textId="2105F472" w:rsidR="002415CD" w:rsidRDefault="00037943">
            <w:pPr>
              <w:spacing w:after="0" w:line="259" w:lineRule="auto"/>
              <w:ind w:left="2" w:firstLine="0"/>
            </w:pPr>
            <w:r>
              <w:t>4723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17D2" w14:textId="77777777" w:rsidR="002415CD" w:rsidRDefault="00BA5293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Handrail on path off A666 Min 4650 and 4683 refers</w:t>
            </w:r>
          </w:p>
          <w:p w14:paraId="1E4704BC" w14:textId="77777777" w:rsidR="00E54A8D" w:rsidRDefault="00E54A8D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Is PC prepared to explore in principle the provision of a handrail on the steps </w:t>
            </w:r>
            <w:r w:rsidR="004870A0">
              <w:rPr>
                <w:rFonts w:asciiTheme="minorHAnsi" w:eastAsia="Times New Roman" w:hAnsiTheme="minorHAnsi" w:cstheme="minorHAnsi"/>
                <w:color w:val="auto"/>
                <w:szCs w:val="18"/>
              </w:rPr>
              <w:t>– Cllr Gaffney to:</w:t>
            </w:r>
          </w:p>
          <w:p w14:paraId="6F95E287" w14:textId="77777777" w:rsidR="004870A0" w:rsidRDefault="004870A0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Contact LCC</w:t>
            </w:r>
            <w:r w:rsidR="00713DE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to request a handrail</w:t>
            </w:r>
          </w:p>
          <w:p w14:paraId="419C95F4" w14:textId="6010F968" w:rsidR="00713DEB" w:rsidRDefault="00713DEB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Contact contractor for a specification</w:t>
            </w:r>
            <w:r w:rsidR="00C06D6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contact metal worker for provisional price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B671" w14:textId="77777777" w:rsidR="002415CD" w:rsidRDefault="002415CD" w:rsidP="00C06D61">
            <w:pPr>
              <w:spacing w:after="0" w:line="259" w:lineRule="auto"/>
              <w:rPr>
                <w:rFonts w:asciiTheme="minorHAnsi" w:eastAsia="Arial" w:hAnsiTheme="minorHAnsi" w:cstheme="minorHAnsi"/>
              </w:rPr>
            </w:pPr>
          </w:p>
          <w:p w14:paraId="78CE3DD3" w14:textId="77777777" w:rsidR="00037943" w:rsidRDefault="00037943" w:rsidP="00C06D61">
            <w:pPr>
              <w:spacing w:after="0" w:line="259" w:lineRule="auto"/>
              <w:rPr>
                <w:rFonts w:asciiTheme="minorHAnsi" w:eastAsia="Arial" w:hAnsiTheme="minorHAnsi" w:cstheme="minorHAnsi"/>
              </w:rPr>
            </w:pPr>
          </w:p>
          <w:p w14:paraId="36B49200" w14:textId="77777777" w:rsidR="00037943" w:rsidRDefault="00037943" w:rsidP="00C06D61">
            <w:pPr>
              <w:spacing w:after="0" w:line="259" w:lineRule="auto"/>
              <w:rPr>
                <w:rFonts w:asciiTheme="minorHAnsi" w:eastAsia="Arial" w:hAnsiTheme="minorHAnsi" w:cstheme="minorHAnsi"/>
              </w:rPr>
            </w:pPr>
          </w:p>
          <w:p w14:paraId="2F318616" w14:textId="07932CCF" w:rsidR="00037943" w:rsidRDefault="00037943" w:rsidP="00037943">
            <w:pPr>
              <w:spacing w:after="0" w:line="259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2415CD" w14:paraId="1A95BBBD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7E27" w14:textId="1DD7469D" w:rsidR="002415CD" w:rsidRDefault="00037943">
            <w:pPr>
              <w:spacing w:after="0" w:line="259" w:lineRule="auto"/>
              <w:ind w:left="2" w:firstLine="0"/>
            </w:pPr>
            <w:r>
              <w:t>4724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0537" w14:textId="77777777" w:rsidR="002415CD" w:rsidRDefault="00D345C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Meetings attended by Cllrs</w:t>
            </w:r>
          </w:p>
          <w:p w14:paraId="761288F0" w14:textId="2C3775F4" w:rsidR="00D345C5" w:rsidRDefault="00D345C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PCLC </w:t>
            </w:r>
            <w:r w:rsidR="008E336C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="008E336C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Cllr Gaffney </w:t>
            </w:r>
            <w:r w:rsidR="00F954F4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reported that a meeting for prospective </w:t>
            </w:r>
            <w:proofErr w:type="spellStart"/>
            <w:r w:rsidR="00F954F4">
              <w:rPr>
                <w:rFonts w:asciiTheme="minorHAnsi" w:eastAsia="Times New Roman" w:hAnsiTheme="minorHAnsi" w:cstheme="minorHAnsi"/>
                <w:color w:val="auto"/>
                <w:szCs w:val="18"/>
              </w:rPr>
              <w:t>cllrs</w:t>
            </w:r>
            <w:proofErr w:type="spellEnd"/>
            <w:r w:rsidR="00F954F4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would be held on 13/03/2023 and nomination packs would be ready shortly.</w:t>
            </w:r>
            <w:r w:rsidR="00EC0E20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2 mph limits were discussed and the code of conduct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BFB3" w14:textId="77777777" w:rsidR="002415CD" w:rsidRDefault="002415C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12DCF0E6" w14:textId="77777777" w:rsidR="007C24C7" w:rsidRDefault="007C24C7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401C592C" w14:textId="24272FB6" w:rsidR="007C24C7" w:rsidRDefault="009D1262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Noted</w:t>
            </w:r>
          </w:p>
        </w:tc>
      </w:tr>
      <w:tr w:rsidR="007C24C7" w14:paraId="7391583D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6584" w14:textId="6CD50733" w:rsidR="007C24C7" w:rsidRDefault="00EC0E20">
            <w:pPr>
              <w:spacing w:after="0" w:line="259" w:lineRule="auto"/>
              <w:ind w:left="2" w:firstLine="0"/>
            </w:pPr>
            <w:r>
              <w:t>4725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E674" w14:textId="77777777" w:rsidR="007C24C7" w:rsidRDefault="007C24C7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Salesbury Memorial Hall – Safe Campaign – Access/Egress</w:t>
            </w:r>
            <w:r w:rsidR="008E336C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invitation received from Salesbury Memorial Hall Committee to attend meeting/function</w:t>
            </w:r>
            <w:r w:rsidR="00EC0E20">
              <w:rPr>
                <w:rFonts w:asciiTheme="minorHAnsi" w:eastAsia="Times New Roman" w:hAnsiTheme="minorHAnsi" w:cstheme="minorHAnsi"/>
                <w:color w:val="auto"/>
                <w:szCs w:val="18"/>
              </w:rPr>
              <w:t>. Cllr Gaffney had attended</w:t>
            </w:r>
            <w:r w:rsidR="004F046F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and brought a video made by SMH to show to the Council.</w:t>
            </w:r>
            <w:r w:rsidR="006723D4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 </w:t>
            </w:r>
          </w:p>
          <w:p w14:paraId="5926696B" w14:textId="5A7DC2C1" w:rsidR="000F78AC" w:rsidRDefault="000F78AC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Cllr Ward proposed to defer but state intention to support the scheme and await further details.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205D" w14:textId="610A0C71" w:rsidR="007C24C7" w:rsidRDefault="009D1262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Next agenda</w:t>
            </w:r>
          </w:p>
        </w:tc>
      </w:tr>
      <w:tr w:rsidR="007C24C7" w14:paraId="7F4CC333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1F59" w14:textId="3E1BEBE1" w:rsidR="007C24C7" w:rsidRDefault="009D1262">
            <w:pPr>
              <w:spacing w:after="0" w:line="259" w:lineRule="auto"/>
              <w:ind w:left="2" w:firstLine="0"/>
            </w:pPr>
            <w:r>
              <w:t>4726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781E" w14:textId="427F544A" w:rsidR="007C24C7" w:rsidRDefault="00C16251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Removal/Felling of trees by Wilpshire Golf Club</w:t>
            </w:r>
            <w:r w:rsidR="00B51CDC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the Countryside Officer at RVBC and the Forestry Commission </w:t>
            </w:r>
            <w:r w:rsidR="001A167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have been informed.  The Forestry Commission are looking into the </w:t>
            </w:r>
            <w:proofErr w:type="spellStart"/>
            <w:r w:rsidR="001A1671">
              <w:rPr>
                <w:rFonts w:asciiTheme="minorHAnsi" w:eastAsia="Times New Roman" w:hAnsiTheme="minorHAnsi" w:cstheme="minorHAnsi"/>
                <w:color w:val="auto"/>
                <w:szCs w:val="18"/>
              </w:rPr>
              <w:t>matter.</w:t>
            </w:r>
            <w:r w:rsidR="00D97EFF">
              <w:rPr>
                <w:rFonts w:asciiTheme="minorHAnsi" w:eastAsia="Times New Roman" w:hAnsiTheme="minorHAnsi" w:cstheme="minorHAnsi"/>
                <w:color w:val="auto"/>
                <w:szCs w:val="18"/>
              </w:rPr>
              <w:t>Only</w:t>
            </w:r>
            <w:proofErr w:type="spellEnd"/>
            <w:r w:rsidR="00D97EFF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30% of trees should be cut down in one area.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E81E" w14:textId="437F1641" w:rsidR="007C24C7" w:rsidRDefault="002422FA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0208B1" w14:paraId="510EF223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5D89" w14:textId="351677BD" w:rsidR="000208B1" w:rsidRDefault="00E62F1C">
            <w:pPr>
              <w:spacing w:after="0" w:line="259" w:lineRule="auto"/>
              <w:ind w:left="2" w:firstLine="0"/>
            </w:pPr>
            <w:r>
              <w:t>4727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512" w14:textId="18066D4A" w:rsidR="000208B1" w:rsidRDefault="00EC2F1E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Election- meeting for pro</w:t>
            </w:r>
            <w:r w:rsidR="00B36C1E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spective candidates at RVBC 13 March </w:t>
            </w:r>
            <w:r w:rsidR="000212CE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 w:rsidR="00E62F1C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details given at the meeting starts at 6pm at RVBC</w:t>
            </w:r>
            <w:r w:rsidR="00804361">
              <w:rPr>
                <w:rFonts w:asciiTheme="minorHAnsi" w:eastAsia="Times New Roman" w:hAnsiTheme="minorHAnsi" w:cstheme="minorHAnsi"/>
                <w:color w:val="auto"/>
                <w:szCs w:val="18"/>
              </w:rPr>
              <w:t>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5523" w14:textId="0FFB4547" w:rsidR="000208B1" w:rsidRDefault="00E23347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5070A1" w14:paraId="297574C9" w14:textId="77777777" w:rsidTr="0094707B">
        <w:trPr>
          <w:trHeight w:val="3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372" w14:textId="6C82D1C8" w:rsidR="005070A1" w:rsidRDefault="005070A1">
            <w:pPr>
              <w:spacing w:after="0" w:line="259" w:lineRule="auto"/>
              <w:ind w:left="2" w:firstLine="0"/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6C94" w14:textId="7F56E0FC" w:rsidR="00350C44" w:rsidRPr="0094707B" w:rsidRDefault="00832026" w:rsidP="0094707B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INFORMATION TO NOTE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B8A" w14:textId="77777777" w:rsidR="00350C44" w:rsidRDefault="00350C44">
            <w:pPr>
              <w:spacing w:after="0" w:line="259" w:lineRule="auto"/>
              <w:ind w:left="1" w:firstLine="0"/>
            </w:pPr>
          </w:p>
          <w:p w14:paraId="125A3379" w14:textId="68A80A6F" w:rsidR="00350C44" w:rsidRDefault="00350C44" w:rsidP="00716AE2">
            <w:pPr>
              <w:spacing w:after="0" w:line="259" w:lineRule="auto"/>
              <w:ind w:left="1" w:firstLine="0"/>
            </w:pPr>
          </w:p>
        </w:tc>
      </w:tr>
      <w:tr w:rsidR="000336DE" w14:paraId="362ECC50" w14:textId="77777777" w:rsidTr="004955B5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3663D4F1" w:rsidR="000336DE" w:rsidRDefault="00804361">
            <w:pPr>
              <w:spacing w:after="0" w:line="259" w:lineRule="auto"/>
              <w:ind w:left="2" w:firstLine="0"/>
            </w:pPr>
            <w:r>
              <w:lastRenderedPageBreak/>
              <w:t>4728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5244" w14:textId="42BB90B0" w:rsidR="00BB6D7D" w:rsidRDefault="00C23F6A" w:rsidP="004955B5">
            <w:pPr>
              <w:spacing w:after="0" w:line="259" w:lineRule="auto"/>
              <w:ind w:left="0" w:firstLine="0"/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LCC Parish Delivery Scheme 2022 – 2023 WPC application £500  - still not received in bank account as yet up to latest bank statement</w:t>
            </w:r>
            <w: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0C3" w14:textId="37ECEACD" w:rsidR="000336DE" w:rsidRDefault="000336DE">
            <w:pPr>
              <w:spacing w:after="0" w:line="259" w:lineRule="auto"/>
              <w:ind w:left="1" w:firstLine="0"/>
            </w:pPr>
          </w:p>
        </w:tc>
      </w:tr>
      <w:tr w:rsidR="00455470" w14:paraId="4F1887C9" w14:textId="77777777" w:rsidTr="004955B5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1CD3" w14:textId="0B8A1EAC" w:rsidR="00455470" w:rsidRDefault="00804361">
            <w:pPr>
              <w:spacing w:after="0" w:line="259" w:lineRule="auto"/>
              <w:ind w:left="2" w:firstLine="0"/>
            </w:pPr>
            <w:r>
              <w:t>4729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9F06" w14:textId="5252150C" w:rsidR="00455470" w:rsidRDefault="00455470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Pensions Regulator – declaration renewed – no employee</w:t>
            </w:r>
            <w:r w:rsidR="00307CB9">
              <w:rPr>
                <w:rFonts w:asciiTheme="minorHAnsi" w:eastAsia="Times New Roman" w:hAnsiTheme="minorHAnsi" w:cstheme="minorHAnsi"/>
                <w:color w:val="auto"/>
                <w:szCs w:val="18"/>
              </w:rPr>
              <w:t>s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in pension scheme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70E3" w14:textId="77777777" w:rsidR="00455470" w:rsidRDefault="00455470">
            <w:pPr>
              <w:spacing w:after="0" w:line="259" w:lineRule="auto"/>
              <w:ind w:left="1" w:firstLine="0"/>
            </w:pPr>
          </w:p>
        </w:tc>
      </w:tr>
      <w:tr w:rsidR="00D0402D" w14:paraId="5E83354C" w14:textId="77777777" w:rsidTr="004955B5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464B" w14:textId="29A576D4" w:rsidR="00D0402D" w:rsidRDefault="00804361">
            <w:pPr>
              <w:spacing w:after="0" w:line="259" w:lineRule="auto"/>
              <w:ind w:left="2" w:firstLine="0"/>
            </w:pPr>
            <w:r>
              <w:t>4730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C443" w14:textId="03F3917D" w:rsidR="00D0402D" w:rsidRDefault="001A1BA5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Proposed </w:t>
            </w:r>
            <w:r w:rsidR="00D0402D">
              <w:rPr>
                <w:rFonts w:asciiTheme="minorHAnsi" w:eastAsia="Times New Roman" w:hAnsiTheme="minorHAnsi" w:cstheme="minorHAnsi"/>
                <w:color w:val="auto"/>
                <w:szCs w:val="18"/>
              </w:rPr>
              <w:t>Schedule of meetings</w:t>
            </w:r>
            <w:r w:rsidR="008C227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to the end of 20</w:t>
            </w:r>
            <w:r w:rsidR="00D0402D">
              <w:rPr>
                <w:rFonts w:asciiTheme="minorHAnsi" w:eastAsia="Times New Roman" w:hAnsiTheme="minorHAnsi" w:cstheme="minorHAnsi"/>
                <w:color w:val="auto"/>
                <w:szCs w:val="18"/>
              </w:rPr>
              <w:t>23</w:t>
            </w:r>
          </w:p>
          <w:p w14:paraId="3CBFD1C3" w14:textId="77777777" w:rsidR="00D17139" w:rsidRDefault="00D17139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  <w:p w14:paraId="4F326B81" w14:textId="7B412D0A" w:rsidR="00D17139" w:rsidRPr="008C2271" w:rsidRDefault="00D17139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18"/>
              </w:rPr>
            </w:pPr>
            <w:r w:rsidRPr="008C2271">
              <w:rPr>
                <w:rFonts w:asciiTheme="minorHAnsi" w:eastAsia="Times New Roman" w:hAnsiTheme="minorHAnsi" w:cstheme="minorHAnsi"/>
                <w:b/>
                <w:bCs/>
                <w:color w:val="auto"/>
                <w:szCs w:val="18"/>
              </w:rPr>
              <w:t>2023</w:t>
            </w:r>
          </w:p>
          <w:p w14:paraId="0E69D3BE" w14:textId="703341AD" w:rsidR="00D17139" w:rsidRDefault="00307CB9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Wednesday 19 April – Annual Meeting of Electors</w:t>
            </w:r>
          </w:p>
          <w:p w14:paraId="796B8327" w14:textId="12D42D68" w:rsidR="00307CB9" w:rsidRDefault="00307CB9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Wednesday </w:t>
            </w:r>
            <w:r w:rsidR="00C30EB3">
              <w:rPr>
                <w:rFonts w:asciiTheme="minorHAnsi" w:eastAsia="Times New Roman" w:hAnsiTheme="minorHAnsi" w:cstheme="minorHAnsi"/>
                <w:color w:val="auto"/>
                <w:szCs w:val="18"/>
              </w:rPr>
              <w:t>1</w:t>
            </w:r>
            <w:r w:rsidR="004148A2">
              <w:rPr>
                <w:rFonts w:asciiTheme="minorHAnsi" w:eastAsia="Times New Roman" w:hAnsiTheme="minorHAnsi" w:cstheme="minorHAnsi"/>
                <w:color w:val="auto"/>
                <w:szCs w:val="18"/>
              </w:rPr>
              <w:t>0</w:t>
            </w:r>
            <w:r w:rsidR="00C30EB3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May – Annual Meeting of the Parish</w:t>
            </w:r>
            <w:r w:rsidR="00CA0D6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in an election year this has to be held within 14 days of the election</w:t>
            </w:r>
          </w:p>
          <w:p w14:paraId="365C46A0" w14:textId="206E15F6" w:rsidR="00C30EB3" w:rsidRDefault="00C30EB3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Wednesday</w:t>
            </w:r>
            <w:r w:rsidR="004148A2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21 June – Ordinary Meeting</w:t>
            </w:r>
          </w:p>
          <w:p w14:paraId="3A4D4F97" w14:textId="13259D6B" w:rsidR="004148A2" w:rsidRDefault="004148A2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Wednesday </w:t>
            </w:r>
            <w:r w:rsidR="0095382D">
              <w:rPr>
                <w:rFonts w:asciiTheme="minorHAnsi" w:eastAsia="Times New Roman" w:hAnsiTheme="minorHAnsi" w:cstheme="minorHAnsi"/>
                <w:color w:val="auto"/>
                <w:szCs w:val="18"/>
              </w:rPr>
              <w:t>26 July – Ordinary Meeting</w:t>
            </w:r>
          </w:p>
          <w:p w14:paraId="186B7D0F" w14:textId="77C74CA9" w:rsidR="0095382D" w:rsidRDefault="0095382D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Wednesday </w:t>
            </w:r>
            <w:r w:rsidR="00661B49">
              <w:rPr>
                <w:rFonts w:asciiTheme="minorHAnsi" w:eastAsia="Times New Roman" w:hAnsiTheme="minorHAnsi" w:cstheme="minorHAnsi"/>
                <w:color w:val="auto"/>
                <w:szCs w:val="18"/>
              </w:rPr>
              <w:t>6 September – Ord</w:t>
            </w:r>
            <w:r w:rsidR="007229EB">
              <w:rPr>
                <w:rFonts w:asciiTheme="minorHAnsi" w:eastAsia="Times New Roman" w:hAnsiTheme="minorHAnsi" w:cstheme="minorHAnsi"/>
                <w:color w:val="auto"/>
                <w:szCs w:val="18"/>
              </w:rPr>
              <w:t>in</w:t>
            </w:r>
            <w:r w:rsidR="00661B49">
              <w:rPr>
                <w:rFonts w:asciiTheme="minorHAnsi" w:eastAsia="Times New Roman" w:hAnsiTheme="minorHAnsi" w:cstheme="minorHAnsi"/>
                <w:color w:val="auto"/>
                <w:szCs w:val="18"/>
              </w:rPr>
              <w:t>ary Meeting</w:t>
            </w:r>
          </w:p>
          <w:p w14:paraId="33D4E08A" w14:textId="0E23057D" w:rsidR="007229EB" w:rsidRDefault="007229EB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Wednesday 11 October – Ordinary Meeting</w:t>
            </w:r>
          </w:p>
          <w:p w14:paraId="70965098" w14:textId="742A251A" w:rsidR="007229EB" w:rsidRDefault="007229EB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Wednesday </w:t>
            </w:r>
            <w:r w:rsidR="00C20D3A">
              <w:rPr>
                <w:rFonts w:asciiTheme="minorHAnsi" w:eastAsia="Times New Roman" w:hAnsiTheme="minorHAnsi" w:cstheme="minorHAnsi"/>
                <w:color w:val="auto"/>
                <w:szCs w:val="18"/>
              </w:rPr>
              <w:t>15 November – Ordinary Meeting</w:t>
            </w:r>
          </w:p>
          <w:p w14:paraId="76FE8A33" w14:textId="4BC8015B" w:rsidR="00D17139" w:rsidRDefault="001A1BA5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Wednesday </w:t>
            </w:r>
            <w:r w:rsidR="0085516A">
              <w:rPr>
                <w:rFonts w:asciiTheme="minorHAnsi" w:eastAsia="Times New Roman" w:hAnsiTheme="minorHAnsi" w:cstheme="minorHAnsi"/>
                <w:color w:val="auto"/>
                <w:szCs w:val="18"/>
              </w:rPr>
              <w:t>13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December – Ordinary Meeting</w:t>
            </w:r>
          </w:p>
          <w:p w14:paraId="2964998B" w14:textId="6723459C" w:rsidR="00D17139" w:rsidRDefault="00D17139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2B5C" w14:textId="77777777" w:rsidR="00D0402D" w:rsidRDefault="00D0402D">
            <w:pPr>
              <w:spacing w:after="0" w:line="259" w:lineRule="auto"/>
              <w:ind w:left="1" w:firstLine="0"/>
            </w:pPr>
          </w:p>
        </w:tc>
      </w:tr>
      <w:tr w:rsidR="00B132E4" w14:paraId="2F214847" w14:textId="77777777" w:rsidTr="004955B5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FD52" w14:textId="29F6B092" w:rsidR="00B132E4" w:rsidRDefault="0085516A">
            <w:pPr>
              <w:spacing w:after="0" w:line="259" w:lineRule="auto"/>
              <w:ind w:left="2" w:firstLine="0"/>
            </w:pPr>
            <w:r>
              <w:t>4731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71FE" w14:textId="77777777" w:rsidR="00B132E4" w:rsidRDefault="008504F0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Dales Rail</w:t>
            </w:r>
            <w:r w:rsidR="0085516A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Cllr Ward reported that this service had been running in the summer from 1976 from Blackpool to Carlisle.  There was a move by Norther to permanently have the service Withdrawn.  </w:t>
            </w:r>
            <w:r w:rsidR="00280FE5">
              <w:rPr>
                <w:rFonts w:asciiTheme="minorHAnsi" w:eastAsia="Times New Roman" w:hAnsiTheme="minorHAnsi" w:cstheme="minorHAnsi"/>
                <w:color w:val="auto"/>
                <w:szCs w:val="18"/>
              </w:rPr>
              <w:t>Requested a letter from PC to express disappointment at this proposal.  Cllr Ward would send the letter.</w:t>
            </w:r>
          </w:p>
          <w:p w14:paraId="30FD2EB9" w14:textId="02124DC1" w:rsidR="00280FE5" w:rsidRDefault="00280FE5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Approved.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3377" w14:textId="1505FBBD" w:rsidR="00B132E4" w:rsidRDefault="008504F0">
            <w:pPr>
              <w:spacing w:after="0" w:line="259" w:lineRule="auto"/>
              <w:ind w:left="1" w:firstLine="0"/>
            </w:pPr>
            <w:r>
              <w:t>Cllr Ward</w:t>
            </w:r>
            <w:r w:rsidR="00280FE5">
              <w:t xml:space="preserve"> to write to Northern </w:t>
            </w:r>
          </w:p>
        </w:tc>
      </w:tr>
      <w:tr w:rsidR="001C365E" w14:paraId="2AB83D91" w14:textId="77777777" w:rsidTr="004955B5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E54C" w14:textId="6042A6B2" w:rsidR="001C365E" w:rsidRDefault="001222AE">
            <w:pPr>
              <w:spacing w:after="0" w:line="259" w:lineRule="auto"/>
              <w:ind w:left="2" w:firstLine="0"/>
            </w:pPr>
            <w:r>
              <w:t>4732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6FED" w14:textId="77777777" w:rsidR="001C365E" w:rsidRDefault="001C365E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Any Other Business</w:t>
            </w:r>
          </w:p>
          <w:p w14:paraId="34AD5244" w14:textId="77777777" w:rsidR="000C6B67" w:rsidRDefault="000C6B67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  <w:p w14:paraId="181FDA77" w14:textId="70ADF08B" w:rsidR="000C6B67" w:rsidRDefault="000C6B67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To note back plates for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SPiD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cost £75</w:t>
            </w:r>
            <w:r w:rsidR="00A44B63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+ £30.00 filling 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approx.</w:t>
            </w:r>
            <w:r w:rsidR="00A44B63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 Rent for one from Altham PC is £250.00 for one week. </w:t>
            </w:r>
            <w:r w:rsidR="00816C93">
              <w:rPr>
                <w:rFonts w:asciiTheme="minorHAnsi" w:eastAsia="Times New Roman" w:hAnsiTheme="minorHAnsi" w:cstheme="minorHAnsi"/>
                <w:color w:val="auto"/>
                <w:szCs w:val="18"/>
              </w:rPr>
              <w:t>– May agenda</w:t>
            </w:r>
          </w:p>
          <w:p w14:paraId="2EC27F4F" w14:textId="53BD16C8" w:rsidR="00A44B63" w:rsidRDefault="00A44B63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BA87" w14:textId="77777777" w:rsidR="001C365E" w:rsidRDefault="001C365E">
            <w:pPr>
              <w:spacing w:after="0" w:line="259" w:lineRule="auto"/>
              <w:ind w:left="1" w:firstLine="0"/>
            </w:pPr>
          </w:p>
          <w:p w14:paraId="2AC8EC65" w14:textId="3E27EE69" w:rsidR="00816C93" w:rsidRDefault="00816C93">
            <w:pPr>
              <w:spacing w:after="0" w:line="259" w:lineRule="auto"/>
              <w:ind w:left="1" w:firstLine="0"/>
            </w:pPr>
            <w:r>
              <w:t>SPID</w:t>
            </w:r>
          </w:p>
          <w:p w14:paraId="769AC659" w14:textId="3CE4B059" w:rsidR="00816C93" w:rsidRDefault="00816C93">
            <w:pPr>
              <w:spacing w:after="0" w:line="259" w:lineRule="auto"/>
              <w:ind w:left="1" w:firstLine="0"/>
            </w:pPr>
            <w:r>
              <w:t>Next agenda</w:t>
            </w:r>
          </w:p>
        </w:tc>
      </w:tr>
      <w:tr w:rsidR="00654F96" w14:paraId="1F6FA108" w14:textId="77777777" w:rsidTr="00783EA6">
        <w:trPr>
          <w:trHeight w:val="74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59B851F2" w:rsidR="00654F96" w:rsidRDefault="001222AE">
            <w:pPr>
              <w:spacing w:after="0" w:line="259" w:lineRule="auto"/>
              <w:ind w:left="2" w:firstLine="0"/>
            </w:pPr>
            <w:r>
              <w:t>4733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7A8A" w14:textId="2763A161" w:rsidR="00CF774D" w:rsidRPr="00C475AA" w:rsidRDefault="00D52BFE" w:rsidP="00C475AA">
            <w:pPr>
              <w:spacing w:after="0" w:line="259" w:lineRule="auto"/>
              <w:ind w:left="720" w:hanging="720"/>
              <w:rPr>
                <w:b/>
                <w:bCs/>
              </w:rPr>
            </w:pPr>
            <w:r>
              <w:t>Next meeting</w:t>
            </w:r>
            <w:r w:rsidR="005B2167">
              <w:t>s</w:t>
            </w:r>
            <w:r w:rsidR="00B52B41">
              <w:t xml:space="preserve"> </w:t>
            </w:r>
            <w:r>
              <w:t xml:space="preserve"> </w:t>
            </w:r>
            <w:r w:rsidR="00B52B41">
              <w:t>–</w:t>
            </w:r>
            <w:r>
              <w:t xml:space="preserve"> </w:t>
            </w:r>
            <w:r w:rsidR="002422FA">
              <w:t xml:space="preserve">Annual meeting of electors  </w:t>
            </w:r>
            <w:r w:rsidR="008C2271">
              <w:t xml:space="preserve">19 April </w:t>
            </w:r>
            <w:r w:rsidR="00E22C6D">
              <w:t>2023</w:t>
            </w:r>
            <w:r w:rsidR="00C475AA">
              <w:t xml:space="preserve"> </w:t>
            </w:r>
            <w:r w:rsidR="00D0402D">
              <w:rPr>
                <w:b/>
                <w:bCs/>
              </w:rPr>
              <w:t xml:space="preserve">  </w:t>
            </w:r>
            <w:r w:rsidR="00D0402D" w:rsidRPr="005C4D8C">
              <w:t xml:space="preserve">Annual </w:t>
            </w:r>
            <w:r w:rsidR="005C4D8C" w:rsidRPr="005C4D8C">
              <w:t xml:space="preserve">meeting of the parish council </w:t>
            </w:r>
            <w:r w:rsidR="008C2271">
              <w:t>Wednesday</w:t>
            </w:r>
            <w:r w:rsidR="00B56CAA">
              <w:t xml:space="preserve"> 10 May 2023 </w:t>
            </w:r>
            <w:r w:rsidR="008C2271">
              <w:t xml:space="preserve"> </w:t>
            </w:r>
            <w:r w:rsidR="00CA0D68">
              <w:t xml:space="preserve">- </w:t>
            </w:r>
            <w:r w:rsidR="005C4D8C" w:rsidRPr="005C4D8C">
              <w:t>[AGM]</w:t>
            </w:r>
            <w:r w:rsidR="00C475AA">
              <w:rPr>
                <w:b/>
                <w:bCs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07063003" w:rsidR="00654F96" w:rsidRDefault="00654F96">
      <w:pPr>
        <w:spacing w:after="34" w:line="259" w:lineRule="auto"/>
        <w:ind w:left="0" w:firstLine="0"/>
      </w:pP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3B849" w14:textId="77777777" w:rsidR="00390ABA" w:rsidRDefault="00390ABA">
      <w:pPr>
        <w:spacing w:after="0" w:line="240" w:lineRule="auto"/>
      </w:pPr>
      <w:r>
        <w:separator/>
      </w:r>
    </w:p>
  </w:endnote>
  <w:endnote w:type="continuationSeparator" w:id="0">
    <w:p w14:paraId="184F213D" w14:textId="77777777" w:rsidR="00390ABA" w:rsidRDefault="0039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00443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057B85" w14:textId="7806C5D3" w:rsidR="00073598" w:rsidRDefault="00073598" w:rsidP="00C959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end"/>
        </w:r>
      </w:p>
    </w:sdtContent>
  </w:sdt>
  <w:p w14:paraId="6FCFC56A" w14:textId="77777777" w:rsidR="00073598" w:rsidRDefault="00073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75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DCC38C" w14:textId="122CB4D1" w:rsidR="00073598" w:rsidRDefault="00073598" w:rsidP="00C959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63CB4CA5" w14:textId="77777777" w:rsidR="00073598" w:rsidRDefault="00073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3044" w14:textId="77777777" w:rsidR="00073598" w:rsidRDefault="00073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77A3" w14:textId="77777777" w:rsidR="00390ABA" w:rsidRDefault="00390ABA">
      <w:pPr>
        <w:spacing w:after="0" w:line="240" w:lineRule="auto"/>
      </w:pPr>
      <w:r>
        <w:separator/>
      </w:r>
    </w:p>
  </w:footnote>
  <w:footnote w:type="continuationSeparator" w:id="0">
    <w:p w14:paraId="2A818D6D" w14:textId="77777777" w:rsidR="00390ABA" w:rsidRDefault="0039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90E3" w14:textId="77777777" w:rsidR="00654F96" w:rsidRDefault="00D52BFE" w:rsidP="0094707B">
    <w:pPr>
      <w:spacing w:after="0" w:line="259" w:lineRule="auto"/>
      <w:ind w:left="0" w:firstLine="0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420DA"/>
    <w:multiLevelType w:val="hybridMultilevel"/>
    <w:tmpl w:val="1228C5D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1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E4822"/>
    <w:multiLevelType w:val="hybridMultilevel"/>
    <w:tmpl w:val="FE5CCB62"/>
    <w:lvl w:ilvl="0" w:tplc="FFFFFFFF">
      <w:start w:val="4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13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0ADA"/>
    <w:rsid w:val="0000779D"/>
    <w:rsid w:val="0001434E"/>
    <w:rsid w:val="00015877"/>
    <w:rsid w:val="000208B1"/>
    <w:rsid w:val="000212CE"/>
    <w:rsid w:val="00021905"/>
    <w:rsid w:val="000224AC"/>
    <w:rsid w:val="00030009"/>
    <w:rsid w:val="000326D4"/>
    <w:rsid w:val="000336DE"/>
    <w:rsid w:val="00035F57"/>
    <w:rsid w:val="00036170"/>
    <w:rsid w:val="00037080"/>
    <w:rsid w:val="00037943"/>
    <w:rsid w:val="000421A5"/>
    <w:rsid w:val="00043331"/>
    <w:rsid w:val="00043C1B"/>
    <w:rsid w:val="00045920"/>
    <w:rsid w:val="000463D4"/>
    <w:rsid w:val="000505C4"/>
    <w:rsid w:val="0005250C"/>
    <w:rsid w:val="00053569"/>
    <w:rsid w:val="00054226"/>
    <w:rsid w:val="00055D0C"/>
    <w:rsid w:val="00056B97"/>
    <w:rsid w:val="00057D98"/>
    <w:rsid w:val="000712A9"/>
    <w:rsid w:val="000729A4"/>
    <w:rsid w:val="000732AB"/>
    <w:rsid w:val="00073598"/>
    <w:rsid w:val="0007452E"/>
    <w:rsid w:val="00075F6B"/>
    <w:rsid w:val="000815AA"/>
    <w:rsid w:val="00094007"/>
    <w:rsid w:val="000948E9"/>
    <w:rsid w:val="0009598A"/>
    <w:rsid w:val="0009655C"/>
    <w:rsid w:val="000A0960"/>
    <w:rsid w:val="000B4CE5"/>
    <w:rsid w:val="000B5FA6"/>
    <w:rsid w:val="000C04AB"/>
    <w:rsid w:val="000C12AB"/>
    <w:rsid w:val="000C4A0A"/>
    <w:rsid w:val="000C6439"/>
    <w:rsid w:val="000C6B67"/>
    <w:rsid w:val="000D0979"/>
    <w:rsid w:val="000D0BBE"/>
    <w:rsid w:val="000D114E"/>
    <w:rsid w:val="000D1692"/>
    <w:rsid w:val="000D2EE1"/>
    <w:rsid w:val="000D3299"/>
    <w:rsid w:val="000D4E5C"/>
    <w:rsid w:val="000E3018"/>
    <w:rsid w:val="000E732F"/>
    <w:rsid w:val="000F09CD"/>
    <w:rsid w:val="000F2955"/>
    <w:rsid w:val="000F4804"/>
    <w:rsid w:val="000F78AC"/>
    <w:rsid w:val="0010030A"/>
    <w:rsid w:val="0010533E"/>
    <w:rsid w:val="00106B5C"/>
    <w:rsid w:val="00111F6F"/>
    <w:rsid w:val="00113305"/>
    <w:rsid w:val="00113995"/>
    <w:rsid w:val="001211B0"/>
    <w:rsid w:val="001222AE"/>
    <w:rsid w:val="00122D83"/>
    <w:rsid w:val="0012554B"/>
    <w:rsid w:val="001263D7"/>
    <w:rsid w:val="00131228"/>
    <w:rsid w:val="0013487B"/>
    <w:rsid w:val="00136C0B"/>
    <w:rsid w:val="00140FE1"/>
    <w:rsid w:val="001473F0"/>
    <w:rsid w:val="0015101F"/>
    <w:rsid w:val="00153FB9"/>
    <w:rsid w:val="00155D4D"/>
    <w:rsid w:val="0015623C"/>
    <w:rsid w:val="00157C06"/>
    <w:rsid w:val="001725B0"/>
    <w:rsid w:val="00174F58"/>
    <w:rsid w:val="00180C42"/>
    <w:rsid w:val="00191D35"/>
    <w:rsid w:val="00193CD4"/>
    <w:rsid w:val="00195CA4"/>
    <w:rsid w:val="001A1671"/>
    <w:rsid w:val="001A1BA5"/>
    <w:rsid w:val="001A34B9"/>
    <w:rsid w:val="001B435D"/>
    <w:rsid w:val="001B7686"/>
    <w:rsid w:val="001C365E"/>
    <w:rsid w:val="001D21BC"/>
    <w:rsid w:val="001D475B"/>
    <w:rsid w:val="001D5E9F"/>
    <w:rsid w:val="001D60EF"/>
    <w:rsid w:val="001D7FFC"/>
    <w:rsid w:val="001E24F0"/>
    <w:rsid w:val="001E51C3"/>
    <w:rsid w:val="001E6D1B"/>
    <w:rsid w:val="001F0325"/>
    <w:rsid w:val="001F4659"/>
    <w:rsid w:val="0020216F"/>
    <w:rsid w:val="002046E9"/>
    <w:rsid w:val="00205E67"/>
    <w:rsid w:val="0021151C"/>
    <w:rsid w:val="00214420"/>
    <w:rsid w:val="0021739B"/>
    <w:rsid w:val="00217A89"/>
    <w:rsid w:val="0022298D"/>
    <w:rsid w:val="002248D5"/>
    <w:rsid w:val="002252B7"/>
    <w:rsid w:val="00226F7B"/>
    <w:rsid w:val="002352CD"/>
    <w:rsid w:val="00240926"/>
    <w:rsid w:val="002415CD"/>
    <w:rsid w:val="002422FA"/>
    <w:rsid w:val="002471C2"/>
    <w:rsid w:val="00250B13"/>
    <w:rsid w:val="00251C54"/>
    <w:rsid w:val="0025202E"/>
    <w:rsid w:val="002525D1"/>
    <w:rsid w:val="002557CE"/>
    <w:rsid w:val="00261B34"/>
    <w:rsid w:val="0027116D"/>
    <w:rsid w:val="0027352B"/>
    <w:rsid w:val="002736F3"/>
    <w:rsid w:val="00274858"/>
    <w:rsid w:val="00274E55"/>
    <w:rsid w:val="00277ED0"/>
    <w:rsid w:val="00280FE5"/>
    <w:rsid w:val="00281F92"/>
    <w:rsid w:val="002833D9"/>
    <w:rsid w:val="00283509"/>
    <w:rsid w:val="00283B73"/>
    <w:rsid w:val="00286A8F"/>
    <w:rsid w:val="00296589"/>
    <w:rsid w:val="00297105"/>
    <w:rsid w:val="002A156C"/>
    <w:rsid w:val="002A71B4"/>
    <w:rsid w:val="002B0823"/>
    <w:rsid w:val="002C556F"/>
    <w:rsid w:val="002C7927"/>
    <w:rsid w:val="002D024C"/>
    <w:rsid w:val="002D0F0D"/>
    <w:rsid w:val="002D1293"/>
    <w:rsid w:val="002D3543"/>
    <w:rsid w:val="002D4116"/>
    <w:rsid w:val="002D7962"/>
    <w:rsid w:val="002E0858"/>
    <w:rsid w:val="002E1C4A"/>
    <w:rsid w:val="002E2B17"/>
    <w:rsid w:val="002E464C"/>
    <w:rsid w:val="002E5166"/>
    <w:rsid w:val="002E5AFA"/>
    <w:rsid w:val="002E68D1"/>
    <w:rsid w:val="002E6ED2"/>
    <w:rsid w:val="002F1334"/>
    <w:rsid w:val="002F480F"/>
    <w:rsid w:val="002F4F3A"/>
    <w:rsid w:val="002F6831"/>
    <w:rsid w:val="00301BCC"/>
    <w:rsid w:val="0030319C"/>
    <w:rsid w:val="00303E41"/>
    <w:rsid w:val="00304762"/>
    <w:rsid w:val="00304E3E"/>
    <w:rsid w:val="00305C8E"/>
    <w:rsid w:val="00306148"/>
    <w:rsid w:val="00307CB9"/>
    <w:rsid w:val="00307E6D"/>
    <w:rsid w:val="003134B5"/>
    <w:rsid w:val="003177CA"/>
    <w:rsid w:val="00321248"/>
    <w:rsid w:val="00323F43"/>
    <w:rsid w:val="00331A30"/>
    <w:rsid w:val="0034078C"/>
    <w:rsid w:val="00340905"/>
    <w:rsid w:val="00340EA8"/>
    <w:rsid w:val="003509D5"/>
    <w:rsid w:val="00350C44"/>
    <w:rsid w:val="00352508"/>
    <w:rsid w:val="00357CFD"/>
    <w:rsid w:val="00360CD0"/>
    <w:rsid w:val="003631B2"/>
    <w:rsid w:val="00363259"/>
    <w:rsid w:val="00363424"/>
    <w:rsid w:val="003714E0"/>
    <w:rsid w:val="00372283"/>
    <w:rsid w:val="00372360"/>
    <w:rsid w:val="003751E2"/>
    <w:rsid w:val="00377E39"/>
    <w:rsid w:val="00384150"/>
    <w:rsid w:val="00384994"/>
    <w:rsid w:val="00384CBD"/>
    <w:rsid w:val="003865BB"/>
    <w:rsid w:val="00387164"/>
    <w:rsid w:val="00387D47"/>
    <w:rsid w:val="00390ABA"/>
    <w:rsid w:val="00397690"/>
    <w:rsid w:val="003B6794"/>
    <w:rsid w:val="003C4041"/>
    <w:rsid w:val="003C409D"/>
    <w:rsid w:val="003C79B5"/>
    <w:rsid w:val="003D309C"/>
    <w:rsid w:val="003D4275"/>
    <w:rsid w:val="003E3ADF"/>
    <w:rsid w:val="003E3EB0"/>
    <w:rsid w:val="003F054A"/>
    <w:rsid w:val="003F5BC6"/>
    <w:rsid w:val="003F5D2E"/>
    <w:rsid w:val="00400242"/>
    <w:rsid w:val="00403BBB"/>
    <w:rsid w:val="00404AE5"/>
    <w:rsid w:val="00406551"/>
    <w:rsid w:val="004072F8"/>
    <w:rsid w:val="004148A2"/>
    <w:rsid w:val="0041526E"/>
    <w:rsid w:val="004153DF"/>
    <w:rsid w:val="004214A8"/>
    <w:rsid w:val="00421DB9"/>
    <w:rsid w:val="0042643F"/>
    <w:rsid w:val="00432349"/>
    <w:rsid w:val="004344EF"/>
    <w:rsid w:val="00435BF3"/>
    <w:rsid w:val="00447EC6"/>
    <w:rsid w:val="004526EE"/>
    <w:rsid w:val="00453860"/>
    <w:rsid w:val="00455470"/>
    <w:rsid w:val="004555B1"/>
    <w:rsid w:val="0046175A"/>
    <w:rsid w:val="00463D82"/>
    <w:rsid w:val="004643AB"/>
    <w:rsid w:val="00466D74"/>
    <w:rsid w:val="00467D56"/>
    <w:rsid w:val="004723F1"/>
    <w:rsid w:val="00473C1D"/>
    <w:rsid w:val="00473DA4"/>
    <w:rsid w:val="00477787"/>
    <w:rsid w:val="004800AF"/>
    <w:rsid w:val="004811DE"/>
    <w:rsid w:val="004870A0"/>
    <w:rsid w:val="004875A6"/>
    <w:rsid w:val="00491178"/>
    <w:rsid w:val="004945F1"/>
    <w:rsid w:val="0049511F"/>
    <w:rsid w:val="004955B5"/>
    <w:rsid w:val="004A0249"/>
    <w:rsid w:val="004A3320"/>
    <w:rsid w:val="004A3E90"/>
    <w:rsid w:val="004A54A6"/>
    <w:rsid w:val="004A7440"/>
    <w:rsid w:val="004B1BCA"/>
    <w:rsid w:val="004B2A28"/>
    <w:rsid w:val="004B4614"/>
    <w:rsid w:val="004B4C2B"/>
    <w:rsid w:val="004B5A50"/>
    <w:rsid w:val="004C50DF"/>
    <w:rsid w:val="004D518C"/>
    <w:rsid w:val="004E43AC"/>
    <w:rsid w:val="004E5D17"/>
    <w:rsid w:val="004E71EA"/>
    <w:rsid w:val="004F046F"/>
    <w:rsid w:val="00503A05"/>
    <w:rsid w:val="0050536A"/>
    <w:rsid w:val="005070A1"/>
    <w:rsid w:val="00512FAD"/>
    <w:rsid w:val="00513D90"/>
    <w:rsid w:val="0051504C"/>
    <w:rsid w:val="0051623C"/>
    <w:rsid w:val="0052121C"/>
    <w:rsid w:val="005235EB"/>
    <w:rsid w:val="00535B2F"/>
    <w:rsid w:val="00536144"/>
    <w:rsid w:val="0053794E"/>
    <w:rsid w:val="00542177"/>
    <w:rsid w:val="00543727"/>
    <w:rsid w:val="005447F2"/>
    <w:rsid w:val="00550E87"/>
    <w:rsid w:val="00551BD6"/>
    <w:rsid w:val="00552493"/>
    <w:rsid w:val="00553381"/>
    <w:rsid w:val="0055352A"/>
    <w:rsid w:val="005540BF"/>
    <w:rsid w:val="005547B7"/>
    <w:rsid w:val="00560D85"/>
    <w:rsid w:val="005611B7"/>
    <w:rsid w:val="00562D9F"/>
    <w:rsid w:val="00565237"/>
    <w:rsid w:val="00567244"/>
    <w:rsid w:val="00567F70"/>
    <w:rsid w:val="00571219"/>
    <w:rsid w:val="00574227"/>
    <w:rsid w:val="00575DBD"/>
    <w:rsid w:val="00581DFE"/>
    <w:rsid w:val="0058527D"/>
    <w:rsid w:val="00590010"/>
    <w:rsid w:val="0059480C"/>
    <w:rsid w:val="00597C1A"/>
    <w:rsid w:val="005A3EEF"/>
    <w:rsid w:val="005A6A94"/>
    <w:rsid w:val="005A7754"/>
    <w:rsid w:val="005A7C83"/>
    <w:rsid w:val="005B2167"/>
    <w:rsid w:val="005B4F8B"/>
    <w:rsid w:val="005B5F63"/>
    <w:rsid w:val="005C4D8C"/>
    <w:rsid w:val="005C6443"/>
    <w:rsid w:val="005D311B"/>
    <w:rsid w:val="005D6445"/>
    <w:rsid w:val="005D6FAF"/>
    <w:rsid w:val="005E3429"/>
    <w:rsid w:val="005E6970"/>
    <w:rsid w:val="005F4AD3"/>
    <w:rsid w:val="005F4B3D"/>
    <w:rsid w:val="00605A85"/>
    <w:rsid w:val="00607963"/>
    <w:rsid w:val="00611AF4"/>
    <w:rsid w:val="00612197"/>
    <w:rsid w:val="0061493B"/>
    <w:rsid w:val="006153D8"/>
    <w:rsid w:val="00615962"/>
    <w:rsid w:val="00617F40"/>
    <w:rsid w:val="0062013C"/>
    <w:rsid w:val="00620783"/>
    <w:rsid w:val="00622582"/>
    <w:rsid w:val="00623616"/>
    <w:rsid w:val="00623C68"/>
    <w:rsid w:val="00623CA3"/>
    <w:rsid w:val="006263D2"/>
    <w:rsid w:val="00631524"/>
    <w:rsid w:val="00637C24"/>
    <w:rsid w:val="0064265A"/>
    <w:rsid w:val="00644621"/>
    <w:rsid w:val="00645FAA"/>
    <w:rsid w:val="0064745B"/>
    <w:rsid w:val="00653F4D"/>
    <w:rsid w:val="00654F96"/>
    <w:rsid w:val="00661B49"/>
    <w:rsid w:val="006636C0"/>
    <w:rsid w:val="00667FF9"/>
    <w:rsid w:val="006700CB"/>
    <w:rsid w:val="006723D4"/>
    <w:rsid w:val="0067271E"/>
    <w:rsid w:val="0067599A"/>
    <w:rsid w:val="006775FC"/>
    <w:rsid w:val="00677CDC"/>
    <w:rsid w:val="00684037"/>
    <w:rsid w:val="00685B0E"/>
    <w:rsid w:val="00685E3B"/>
    <w:rsid w:val="006871F5"/>
    <w:rsid w:val="006906A3"/>
    <w:rsid w:val="00690E7E"/>
    <w:rsid w:val="006934E7"/>
    <w:rsid w:val="0069516F"/>
    <w:rsid w:val="00695AC4"/>
    <w:rsid w:val="00695AE9"/>
    <w:rsid w:val="0069787E"/>
    <w:rsid w:val="006A0DBE"/>
    <w:rsid w:val="006A12BE"/>
    <w:rsid w:val="006A4312"/>
    <w:rsid w:val="006A4C10"/>
    <w:rsid w:val="006A7B2E"/>
    <w:rsid w:val="006B164E"/>
    <w:rsid w:val="006B7E3F"/>
    <w:rsid w:val="006C7DBC"/>
    <w:rsid w:val="006D617D"/>
    <w:rsid w:val="006D7058"/>
    <w:rsid w:val="006E0D6E"/>
    <w:rsid w:val="006E1C32"/>
    <w:rsid w:val="006E3A18"/>
    <w:rsid w:val="006E5D5F"/>
    <w:rsid w:val="006E7AD3"/>
    <w:rsid w:val="00702358"/>
    <w:rsid w:val="007028BF"/>
    <w:rsid w:val="00702E35"/>
    <w:rsid w:val="0070492E"/>
    <w:rsid w:val="0070749D"/>
    <w:rsid w:val="00713DEB"/>
    <w:rsid w:val="00716AE2"/>
    <w:rsid w:val="0071791A"/>
    <w:rsid w:val="00721125"/>
    <w:rsid w:val="00721FC0"/>
    <w:rsid w:val="007229EB"/>
    <w:rsid w:val="007316E8"/>
    <w:rsid w:val="007342C7"/>
    <w:rsid w:val="00735D60"/>
    <w:rsid w:val="00736ED8"/>
    <w:rsid w:val="007569E4"/>
    <w:rsid w:val="00757395"/>
    <w:rsid w:val="00763F97"/>
    <w:rsid w:val="00764097"/>
    <w:rsid w:val="00764D2A"/>
    <w:rsid w:val="00765F93"/>
    <w:rsid w:val="00766403"/>
    <w:rsid w:val="00766E88"/>
    <w:rsid w:val="007705E0"/>
    <w:rsid w:val="00770811"/>
    <w:rsid w:val="00774F60"/>
    <w:rsid w:val="007834FE"/>
    <w:rsid w:val="00783EA6"/>
    <w:rsid w:val="00787710"/>
    <w:rsid w:val="00787C80"/>
    <w:rsid w:val="00790167"/>
    <w:rsid w:val="00792BB6"/>
    <w:rsid w:val="00795BE2"/>
    <w:rsid w:val="007962D6"/>
    <w:rsid w:val="00796382"/>
    <w:rsid w:val="0079691D"/>
    <w:rsid w:val="0079740A"/>
    <w:rsid w:val="007A0388"/>
    <w:rsid w:val="007A0808"/>
    <w:rsid w:val="007A6103"/>
    <w:rsid w:val="007B061A"/>
    <w:rsid w:val="007B451D"/>
    <w:rsid w:val="007B6784"/>
    <w:rsid w:val="007B6EC8"/>
    <w:rsid w:val="007C24C7"/>
    <w:rsid w:val="007C4A0C"/>
    <w:rsid w:val="007C66A7"/>
    <w:rsid w:val="007C7F3A"/>
    <w:rsid w:val="007D112F"/>
    <w:rsid w:val="007D27D2"/>
    <w:rsid w:val="007D5E60"/>
    <w:rsid w:val="007D7039"/>
    <w:rsid w:val="007D7238"/>
    <w:rsid w:val="007F1174"/>
    <w:rsid w:val="007F453D"/>
    <w:rsid w:val="007F76C2"/>
    <w:rsid w:val="00804361"/>
    <w:rsid w:val="00804493"/>
    <w:rsid w:val="00806EC2"/>
    <w:rsid w:val="00806F02"/>
    <w:rsid w:val="00807B1B"/>
    <w:rsid w:val="00811A5C"/>
    <w:rsid w:val="00816AFA"/>
    <w:rsid w:val="00816C93"/>
    <w:rsid w:val="00824207"/>
    <w:rsid w:val="00827A0E"/>
    <w:rsid w:val="00832026"/>
    <w:rsid w:val="00833BA7"/>
    <w:rsid w:val="008409EB"/>
    <w:rsid w:val="00840BA4"/>
    <w:rsid w:val="00840C42"/>
    <w:rsid w:val="008415C8"/>
    <w:rsid w:val="00842F42"/>
    <w:rsid w:val="008504F0"/>
    <w:rsid w:val="008512DB"/>
    <w:rsid w:val="0085516A"/>
    <w:rsid w:val="00857773"/>
    <w:rsid w:val="008643EA"/>
    <w:rsid w:val="008673E2"/>
    <w:rsid w:val="0087000C"/>
    <w:rsid w:val="00872EA8"/>
    <w:rsid w:val="00872ED8"/>
    <w:rsid w:val="00873020"/>
    <w:rsid w:val="00882EEA"/>
    <w:rsid w:val="00886673"/>
    <w:rsid w:val="008908AC"/>
    <w:rsid w:val="00891692"/>
    <w:rsid w:val="008922D8"/>
    <w:rsid w:val="0089327C"/>
    <w:rsid w:val="008A1CC3"/>
    <w:rsid w:val="008A3359"/>
    <w:rsid w:val="008B035E"/>
    <w:rsid w:val="008B5125"/>
    <w:rsid w:val="008B689F"/>
    <w:rsid w:val="008B7326"/>
    <w:rsid w:val="008C2271"/>
    <w:rsid w:val="008C6E7F"/>
    <w:rsid w:val="008C7F86"/>
    <w:rsid w:val="008D17F8"/>
    <w:rsid w:val="008D1BC9"/>
    <w:rsid w:val="008E1904"/>
    <w:rsid w:val="008E336C"/>
    <w:rsid w:val="008E4268"/>
    <w:rsid w:val="008E741F"/>
    <w:rsid w:val="008F203F"/>
    <w:rsid w:val="008F5264"/>
    <w:rsid w:val="009012E8"/>
    <w:rsid w:val="009027C3"/>
    <w:rsid w:val="00904ABB"/>
    <w:rsid w:val="00907694"/>
    <w:rsid w:val="0091275D"/>
    <w:rsid w:val="00913A04"/>
    <w:rsid w:val="00932C95"/>
    <w:rsid w:val="00933F94"/>
    <w:rsid w:val="00935AF7"/>
    <w:rsid w:val="009379D9"/>
    <w:rsid w:val="00943DD9"/>
    <w:rsid w:val="00943F31"/>
    <w:rsid w:val="0094707B"/>
    <w:rsid w:val="009471FC"/>
    <w:rsid w:val="00953778"/>
    <w:rsid w:val="0095382D"/>
    <w:rsid w:val="00956534"/>
    <w:rsid w:val="00963141"/>
    <w:rsid w:val="009662A0"/>
    <w:rsid w:val="00980AA2"/>
    <w:rsid w:val="00982095"/>
    <w:rsid w:val="0099180A"/>
    <w:rsid w:val="009919E4"/>
    <w:rsid w:val="009970C4"/>
    <w:rsid w:val="009A1245"/>
    <w:rsid w:val="009A5CDE"/>
    <w:rsid w:val="009A7785"/>
    <w:rsid w:val="009B6F19"/>
    <w:rsid w:val="009B7CFF"/>
    <w:rsid w:val="009D1262"/>
    <w:rsid w:val="009D2D74"/>
    <w:rsid w:val="009D4F70"/>
    <w:rsid w:val="009D65E9"/>
    <w:rsid w:val="009D7451"/>
    <w:rsid w:val="009E4611"/>
    <w:rsid w:val="009E76A8"/>
    <w:rsid w:val="009F28E1"/>
    <w:rsid w:val="00A009E5"/>
    <w:rsid w:val="00A12F41"/>
    <w:rsid w:val="00A12FB4"/>
    <w:rsid w:val="00A14521"/>
    <w:rsid w:val="00A17516"/>
    <w:rsid w:val="00A22CBA"/>
    <w:rsid w:val="00A24EBD"/>
    <w:rsid w:val="00A25D78"/>
    <w:rsid w:val="00A30C06"/>
    <w:rsid w:val="00A34957"/>
    <w:rsid w:val="00A36B1F"/>
    <w:rsid w:val="00A44B63"/>
    <w:rsid w:val="00A4510C"/>
    <w:rsid w:val="00A47914"/>
    <w:rsid w:val="00A5459A"/>
    <w:rsid w:val="00A54A9B"/>
    <w:rsid w:val="00A55B7B"/>
    <w:rsid w:val="00A5729E"/>
    <w:rsid w:val="00A5780F"/>
    <w:rsid w:val="00A823AA"/>
    <w:rsid w:val="00A826B8"/>
    <w:rsid w:val="00A82ADE"/>
    <w:rsid w:val="00A95B49"/>
    <w:rsid w:val="00A95FAA"/>
    <w:rsid w:val="00A96304"/>
    <w:rsid w:val="00AA55EE"/>
    <w:rsid w:val="00AB205B"/>
    <w:rsid w:val="00AB3FE2"/>
    <w:rsid w:val="00AB5853"/>
    <w:rsid w:val="00AC0AB4"/>
    <w:rsid w:val="00AC1CD4"/>
    <w:rsid w:val="00AC34A0"/>
    <w:rsid w:val="00AC3B2F"/>
    <w:rsid w:val="00AC51B6"/>
    <w:rsid w:val="00AC7B4C"/>
    <w:rsid w:val="00AD0CA7"/>
    <w:rsid w:val="00AD1FFC"/>
    <w:rsid w:val="00AD2EF4"/>
    <w:rsid w:val="00AD3394"/>
    <w:rsid w:val="00AD3839"/>
    <w:rsid w:val="00AD4A32"/>
    <w:rsid w:val="00AD64B8"/>
    <w:rsid w:val="00AD6B67"/>
    <w:rsid w:val="00AE222A"/>
    <w:rsid w:val="00AE2B63"/>
    <w:rsid w:val="00AE69A2"/>
    <w:rsid w:val="00AE7B08"/>
    <w:rsid w:val="00AF55A7"/>
    <w:rsid w:val="00B02097"/>
    <w:rsid w:val="00B07C66"/>
    <w:rsid w:val="00B10098"/>
    <w:rsid w:val="00B132E4"/>
    <w:rsid w:val="00B21DDF"/>
    <w:rsid w:val="00B23706"/>
    <w:rsid w:val="00B303D2"/>
    <w:rsid w:val="00B30B62"/>
    <w:rsid w:val="00B311DA"/>
    <w:rsid w:val="00B346FA"/>
    <w:rsid w:val="00B36C1E"/>
    <w:rsid w:val="00B40699"/>
    <w:rsid w:val="00B4131B"/>
    <w:rsid w:val="00B42156"/>
    <w:rsid w:val="00B42513"/>
    <w:rsid w:val="00B47D52"/>
    <w:rsid w:val="00B47D8E"/>
    <w:rsid w:val="00B51CDC"/>
    <w:rsid w:val="00B52AA7"/>
    <w:rsid w:val="00B52B41"/>
    <w:rsid w:val="00B54F81"/>
    <w:rsid w:val="00B56CAA"/>
    <w:rsid w:val="00B63DD8"/>
    <w:rsid w:val="00B67358"/>
    <w:rsid w:val="00B71E99"/>
    <w:rsid w:val="00B75F84"/>
    <w:rsid w:val="00B77CA6"/>
    <w:rsid w:val="00B854AC"/>
    <w:rsid w:val="00B92FBC"/>
    <w:rsid w:val="00B96D0B"/>
    <w:rsid w:val="00B9725F"/>
    <w:rsid w:val="00BA1EB6"/>
    <w:rsid w:val="00BA5293"/>
    <w:rsid w:val="00BA6BE1"/>
    <w:rsid w:val="00BA79C0"/>
    <w:rsid w:val="00BA7BB8"/>
    <w:rsid w:val="00BB0C41"/>
    <w:rsid w:val="00BB275D"/>
    <w:rsid w:val="00BB3511"/>
    <w:rsid w:val="00BB542F"/>
    <w:rsid w:val="00BB6D7D"/>
    <w:rsid w:val="00BC1F9A"/>
    <w:rsid w:val="00BD1FC4"/>
    <w:rsid w:val="00BD7408"/>
    <w:rsid w:val="00BD7510"/>
    <w:rsid w:val="00BF51C8"/>
    <w:rsid w:val="00BF7E7B"/>
    <w:rsid w:val="00C00403"/>
    <w:rsid w:val="00C05596"/>
    <w:rsid w:val="00C064BB"/>
    <w:rsid w:val="00C06D61"/>
    <w:rsid w:val="00C12F78"/>
    <w:rsid w:val="00C16251"/>
    <w:rsid w:val="00C16DDB"/>
    <w:rsid w:val="00C16F17"/>
    <w:rsid w:val="00C17706"/>
    <w:rsid w:val="00C17E76"/>
    <w:rsid w:val="00C20D3A"/>
    <w:rsid w:val="00C223B3"/>
    <w:rsid w:val="00C23176"/>
    <w:rsid w:val="00C23F6A"/>
    <w:rsid w:val="00C2551A"/>
    <w:rsid w:val="00C272BA"/>
    <w:rsid w:val="00C30EB3"/>
    <w:rsid w:val="00C40F7C"/>
    <w:rsid w:val="00C42666"/>
    <w:rsid w:val="00C43381"/>
    <w:rsid w:val="00C475AA"/>
    <w:rsid w:val="00C47D05"/>
    <w:rsid w:val="00C51D83"/>
    <w:rsid w:val="00C63A35"/>
    <w:rsid w:val="00C71547"/>
    <w:rsid w:val="00C736D1"/>
    <w:rsid w:val="00C73759"/>
    <w:rsid w:val="00C779DB"/>
    <w:rsid w:val="00C8092E"/>
    <w:rsid w:val="00C80EF5"/>
    <w:rsid w:val="00C9378F"/>
    <w:rsid w:val="00C93B91"/>
    <w:rsid w:val="00CA07B4"/>
    <w:rsid w:val="00CA0D68"/>
    <w:rsid w:val="00CA3F23"/>
    <w:rsid w:val="00CA47B2"/>
    <w:rsid w:val="00CB1408"/>
    <w:rsid w:val="00CB2DFB"/>
    <w:rsid w:val="00CB4A89"/>
    <w:rsid w:val="00CB58F6"/>
    <w:rsid w:val="00CC64F7"/>
    <w:rsid w:val="00CD084D"/>
    <w:rsid w:val="00CD0D85"/>
    <w:rsid w:val="00CD32B0"/>
    <w:rsid w:val="00CD3781"/>
    <w:rsid w:val="00CD5077"/>
    <w:rsid w:val="00CF7709"/>
    <w:rsid w:val="00CF774D"/>
    <w:rsid w:val="00CF7ACD"/>
    <w:rsid w:val="00D00BA5"/>
    <w:rsid w:val="00D01E40"/>
    <w:rsid w:val="00D0402D"/>
    <w:rsid w:val="00D0447F"/>
    <w:rsid w:val="00D04C30"/>
    <w:rsid w:val="00D06AB2"/>
    <w:rsid w:val="00D1195F"/>
    <w:rsid w:val="00D11D18"/>
    <w:rsid w:val="00D15FBD"/>
    <w:rsid w:val="00D17113"/>
    <w:rsid w:val="00D17139"/>
    <w:rsid w:val="00D256CE"/>
    <w:rsid w:val="00D26664"/>
    <w:rsid w:val="00D27EA8"/>
    <w:rsid w:val="00D32293"/>
    <w:rsid w:val="00D32B83"/>
    <w:rsid w:val="00D33AAC"/>
    <w:rsid w:val="00D345C5"/>
    <w:rsid w:val="00D347E6"/>
    <w:rsid w:val="00D34963"/>
    <w:rsid w:val="00D408F8"/>
    <w:rsid w:val="00D413BB"/>
    <w:rsid w:val="00D4233F"/>
    <w:rsid w:val="00D52BFE"/>
    <w:rsid w:val="00D52C0F"/>
    <w:rsid w:val="00D53C80"/>
    <w:rsid w:val="00D62609"/>
    <w:rsid w:val="00D631A4"/>
    <w:rsid w:val="00D65A85"/>
    <w:rsid w:val="00D67CD3"/>
    <w:rsid w:val="00D67EF0"/>
    <w:rsid w:val="00D72746"/>
    <w:rsid w:val="00D74670"/>
    <w:rsid w:val="00D7757F"/>
    <w:rsid w:val="00D95DB4"/>
    <w:rsid w:val="00D97EFF"/>
    <w:rsid w:val="00DA4A9D"/>
    <w:rsid w:val="00DB31F4"/>
    <w:rsid w:val="00DB3C0D"/>
    <w:rsid w:val="00DC4079"/>
    <w:rsid w:val="00DC435D"/>
    <w:rsid w:val="00DC6318"/>
    <w:rsid w:val="00DD064B"/>
    <w:rsid w:val="00DD2588"/>
    <w:rsid w:val="00DD3A65"/>
    <w:rsid w:val="00DD7695"/>
    <w:rsid w:val="00DE242D"/>
    <w:rsid w:val="00DE26C4"/>
    <w:rsid w:val="00DE26F9"/>
    <w:rsid w:val="00DE498E"/>
    <w:rsid w:val="00DF2075"/>
    <w:rsid w:val="00DF3ED7"/>
    <w:rsid w:val="00DF5697"/>
    <w:rsid w:val="00DF60DF"/>
    <w:rsid w:val="00E002D0"/>
    <w:rsid w:val="00E02B5F"/>
    <w:rsid w:val="00E032B2"/>
    <w:rsid w:val="00E04682"/>
    <w:rsid w:val="00E077CA"/>
    <w:rsid w:val="00E10B50"/>
    <w:rsid w:val="00E11233"/>
    <w:rsid w:val="00E112F5"/>
    <w:rsid w:val="00E21E5D"/>
    <w:rsid w:val="00E22C6D"/>
    <w:rsid w:val="00E23347"/>
    <w:rsid w:val="00E27940"/>
    <w:rsid w:val="00E32070"/>
    <w:rsid w:val="00E3347E"/>
    <w:rsid w:val="00E35D5C"/>
    <w:rsid w:val="00E41E15"/>
    <w:rsid w:val="00E428E7"/>
    <w:rsid w:val="00E4327A"/>
    <w:rsid w:val="00E45FB6"/>
    <w:rsid w:val="00E51410"/>
    <w:rsid w:val="00E51472"/>
    <w:rsid w:val="00E54A8D"/>
    <w:rsid w:val="00E62F1C"/>
    <w:rsid w:val="00E64310"/>
    <w:rsid w:val="00E80E36"/>
    <w:rsid w:val="00E843BE"/>
    <w:rsid w:val="00E844E8"/>
    <w:rsid w:val="00E85705"/>
    <w:rsid w:val="00EA0F2E"/>
    <w:rsid w:val="00EA715E"/>
    <w:rsid w:val="00EB70E8"/>
    <w:rsid w:val="00EC0E20"/>
    <w:rsid w:val="00EC2F1E"/>
    <w:rsid w:val="00EC62C9"/>
    <w:rsid w:val="00ED1473"/>
    <w:rsid w:val="00ED1AD4"/>
    <w:rsid w:val="00ED526D"/>
    <w:rsid w:val="00ED7BC4"/>
    <w:rsid w:val="00EF26F8"/>
    <w:rsid w:val="00EF5433"/>
    <w:rsid w:val="00F01308"/>
    <w:rsid w:val="00F01977"/>
    <w:rsid w:val="00F03BCF"/>
    <w:rsid w:val="00F0526B"/>
    <w:rsid w:val="00F1336F"/>
    <w:rsid w:val="00F14523"/>
    <w:rsid w:val="00F1499A"/>
    <w:rsid w:val="00F14D20"/>
    <w:rsid w:val="00F158FC"/>
    <w:rsid w:val="00F15EFC"/>
    <w:rsid w:val="00F35F92"/>
    <w:rsid w:val="00F36444"/>
    <w:rsid w:val="00F37192"/>
    <w:rsid w:val="00F37E31"/>
    <w:rsid w:val="00F40647"/>
    <w:rsid w:val="00F52F35"/>
    <w:rsid w:val="00F5408E"/>
    <w:rsid w:val="00F56777"/>
    <w:rsid w:val="00F605B9"/>
    <w:rsid w:val="00F60DA4"/>
    <w:rsid w:val="00F656F1"/>
    <w:rsid w:val="00F6653D"/>
    <w:rsid w:val="00F6784F"/>
    <w:rsid w:val="00F74CFE"/>
    <w:rsid w:val="00F7540C"/>
    <w:rsid w:val="00F75456"/>
    <w:rsid w:val="00F8149E"/>
    <w:rsid w:val="00F82577"/>
    <w:rsid w:val="00F83FAB"/>
    <w:rsid w:val="00F857A9"/>
    <w:rsid w:val="00F91154"/>
    <w:rsid w:val="00F942BC"/>
    <w:rsid w:val="00F94378"/>
    <w:rsid w:val="00F954F4"/>
    <w:rsid w:val="00FA2834"/>
    <w:rsid w:val="00FA2C3C"/>
    <w:rsid w:val="00FA3733"/>
    <w:rsid w:val="00FB2585"/>
    <w:rsid w:val="00FB3F51"/>
    <w:rsid w:val="00FC63D1"/>
    <w:rsid w:val="00FD0C5C"/>
    <w:rsid w:val="00FD2EE6"/>
    <w:rsid w:val="00FD7B93"/>
    <w:rsid w:val="00FE3750"/>
    <w:rsid w:val="00FE7CBF"/>
    <w:rsid w:val="00FF05F1"/>
    <w:rsid w:val="00FF2EEA"/>
    <w:rsid w:val="00FF3099"/>
    <w:rsid w:val="00FF5F61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073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6182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4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16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0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0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62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261002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79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3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1624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24" w:color="00AD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19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19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6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94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64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383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0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lc.gov.uk/our-work/civility-and-respect-project?utm_source=MEMBERS&amp;utm_campaign=d248cbcdfc-EMAIL_CAMPAIGN_2018_06_08_03_15_COPY_01&amp;utm_medium=email&amp;utm_term=0_206970988f-d248cbcdfc-379839634&amp;mc_cid=d248cbcdfc&amp;mc_eid=3f6f0b571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4078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358</cp:revision>
  <dcterms:created xsi:type="dcterms:W3CDTF">2022-11-08T17:32:00Z</dcterms:created>
  <dcterms:modified xsi:type="dcterms:W3CDTF">2023-03-25T09:40:00Z</dcterms:modified>
</cp:coreProperties>
</file>